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附件</w:t>
      </w:r>
      <w:r>
        <w:rPr>
          <w:rFonts w:hint="eastAsia" w:ascii="仿宋_GB2312" w:hAnsi="仿宋_GB2312" w:eastAsia="仿宋_GB2312" w:cs="仿宋_GB2312"/>
          <w:lang w:val="en-US" w:eastAsia="zh-CN"/>
        </w:rPr>
        <w:t>1</w:t>
      </w:r>
      <w:r>
        <w:rPr>
          <w:rFonts w:hint="eastAsia" w:ascii="仿宋_GB2312" w:hAnsi="仿宋_GB2312" w:eastAsia="仿宋_GB2312" w:cs="仿宋_GB2312"/>
        </w:rPr>
        <w:t>：</w:t>
      </w:r>
    </w:p>
    <w:p>
      <w:pPr>
        <w:keepNext w:val="0"/>
        <w:keepLines w:val="0"/>
        <w:pageBreakBefore w:val="0"/>
        <w:widowControl w:val="0"/>
        <w:kinsoku/>
        <w:wordWrap/>
        <w:overflowPunct/>
        <w:topLinePunct w:val="0"/>
        <w:autoSpaceDE/>
        <w:autoSpaceDN/>
        <w:bidi w:val="0"/>
        <w:adjustRightInd/>
        <w:snapToGrid/>
        <w:spacing w:line="520" w:lineRule="exact"/>
        <w:ind w:firstLine="2640" w:firstLineChars="600"/>
        <w:jc w:val="both"/>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竞聘岗位职责</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负责整理、归集公司下发各企业招标采购计划，合并同类项；</w:t>
      </w:r>
    </w:p>
    <w:p>
      <w:pPr>
        <w:keepNext w:val="0"/>
        <w:keepLines w:val="0"/>
        <w:pageBreakBefore w:val="0"/>
        <w:widowControl w:val="0"/>
        <w:kinsoku/>
        <w:wordWrap/>
        <w:overflowPunct/>
        <w:topLinePunct w:val="0"/>
        <w:autoSpaceDE/>
        <w:autoSpaceDN/>
        <w:bidi w:val="0"/>
        <w:adjustRightInd/>
        <w:snapToGrid/>
        <w:spacing w:beforeAutospacing="0"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2.负责各企业自采物资、外包服务的招标采购文件编制，审核文件的合规性、严谨性，规避法律与采购风险；</w:t>
      </w:r>
    </w:p>
    <w:p>
      <w:pPr>
        <w:keepNext w:val="0"/>
        <w:keepLines w:val="0"/>
        <w:pageBreakBefore w:val="0"/>
        <w:widowControl w:val="0"/>
        <w:kinsoku/>
        <w:wordWrap/>
        <w:overflowPunct/>
        <w:topLinePunct w:val="0"/>
        <w:autoSpaceDE/>
        <w:autoSpaceDN/>
        <w:bidi w:val="0"/>
        <w:adjustRightInd/>
        <w:snapToGrid/>
        <w:spacing w:beforeAutospacing="0" w:line="5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3.组织对招标采购文件进行审查；</w:t>
      </w:r>
    </w:p>
    <w:p>
      <w:pPr>
        <w:keepNext w:val="0"/>
        <w:keepLines w:val="0"/>
        <w:pageBreakBefore w:val="0"/>
        <w:widowControl w:val="0"/>
        <w:kinsoku/>
        <w:wordWrap/>
        <w:overflowPunct/>
        <w:topLinePunct w:val="0"/>
        <w:autoSpaceDE/>
        <w:autoSpaceDN/>
        <w:bidi w:val="0"/>
        <w:adjustRightInd/>
        <w:snapToGrid/>
        <w:spacing w:beforeAutospacing="0"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4.负责对各企业需求计划池中的计划按照采购模式、物料编码进行分源，并发起招标采购流程；</w:t>
      </w:r>
    </w:p>
    <w:p>
      <w:pPr>
        <w:keepNext w:val="0"/>
        <w:keepLines w:val="0"/>
        <w:pageBreakBefore w:val="0"/>
        <w:widowControl w:val="0"/>
        <w:kinsoku/>
        <w:wordWrap/>
        <w:overflowPunct/>
        <w:topLinePunct w:val="0"/>
        <w:autoSpaceDE/>
        <w:autoSpaceDN/>
        <w:bidi w:val="0"/>
        <w:adjustRightInd/>
        <w:snapToGrid/>
        <w:spacing w:beforeAutospacing="0"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5.负责将企业需求计划池中属中铝集中采购的物资推送中铝物资进行采购，并跟踪采购流程、将采购结果推送使用单位；</w:t>
      </w:r>
    </w:p>
    <w:p>
      <w:pPr>
        <w:keepNext w:val="0"/>
        <w:keepLines w:val="0"/>
        <w:pageBreakBefore w:val="0"/>
        <w:widowControl w:val="0"/>
        <w:kinsoku/>
        <w:wordWrap/>
        <w:overflowPunct/>
        <w:topLinePunct w:val="0"/>
        <w:autoSpaceDE/>
        <w:autoSpaceDN/>
        <w:bidi w:val="0"/>
        <w:adjustRightInd/>
        <w:snapToGrid/>
        <w:spacing w:beforeAutospacing="0"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6.负责将企业需求计划池中需要在绿星链通商城进行采购的物料编码推送至绿星商城进行采购，并指导和监督使用单位下单进行采购；</w:t>
      </w:r>
    </w:p>
    <w:p>
      <w:pPr>
        <w:keepNext w:val="0"/>
        <w:keepLines w:val="0"/>
        <w:pageBreakBefore w:val="0"/>
        <w:widowControl w:val="0"/>
        <w:kinsoku/>
        <w:wordWrap/>
        <w:overflowPunct/>
        <w:topLinePunct w:val="0"/>
        <w:autoSpaceDE/>
        <w:autoSpaceDN/>
        <w:bidi w:val="0"/>
        <w:adjustRightInd/>
        <w:snapToGrid/>
        <w:spacing w:beforeAutospacing="0"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7.负责向中铝股份相关职能部门报送企业招标计划、调整计划、特殊情形、例外情形等，并报中铝股份对口业务部门进行报批；</w:t>
      </w:r>
    </w:p>
    <w:p>
      <w:pPr>
        <w:keepNext w:val="0"/>
        <w:keepLines w:val="0"/>
        <w:pageBreakBefore w:val="0"/>
        <w:widowControl w:val="0"/>
        <w:kinsoku/>
        <w:wordWrap/>
        <w:overflowPunct/>
        <w:topLinePunct w:val="0"/>
        <w:autoSpaceDE/>
        <w:autoSpaceDN/>
        <w:bidi w:val="0"/>
        <w:adjustRightInd/>
        <w:snapToGrid/>
        <w:spacing w:beforeAutospacing="0"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8.负责填写并</w:t>
      </w:r>
      <w:r>
        <w:rPr>
          <w:rFonts w:hint="eastAsia" w:ascii="仿宋_GB2312" w:hAnsi="仿宋_GB2312" w:eastAsia="仿宋_GB2312" w:cs="仿宋_GB2312"/>
          <w:sz w:val="32"/>
          <w:szCs w:val="32"/>
        </w:rPr>
        <w:t>向中铝招标公司报</w:t>
      </w:r>
      <w:r>
        <w:rPr>
          <w:rFonts w:hint="eastAsia" w:ascii="仿宋_GB2312" w:hAnsi="仿宋_GB2312" w:eastAsia="仿宋_GB2312" w:cs="仿宋_GB2312"/>
          <w:sz w:val="32"/>
          <w:szCs w:val="32"/>
          <w:lang w:val="en-US" w:eastAsia="zh-CN"/>
        </w:rPr>
        <w:t>各</w:t>
      </w:r>
      <w:bookmarkStart w:id="0" w:name="_GoBack"/>
      <w:bookmarkEnd w:id="0"/>
      <w:r>
        <w:rPr>
          <w:rFonts w:hint="eastAsia" w:ascii="仿宋_GB2312" w:hAnsi="仿宋_GB2312" w:eastAsia="仿宋_GB2312" w:cs="仿宋_GB2312"/>
          <w:sz w:val="32"/>
          <w:szCs w:val="32"/>
          <w:lang w:val="en-US" w:eastAsia="zh-CN"/>
        </w:rPr>
        <w:t>企业招标项目</w:t>
      </w:r>
      <w:r>
        <w:rPr>
          <w:rFonts w:hint="eastAsia" w:ascii="仿宋_GB2312" w:hAnsi="仿宋_GB2312" w:eastAsia="仿宋_GB2312" w:cs="仿宋_GB2312"/>
          <w:sz w:val="32"/>
          <w:szCs w:val="32"/>
        </w:rPr>
        <w:t>招标委托单</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rPr>
        <w:t>附属资料</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9.负责对接中铝招标平台，完成招标公告发布、潜在投标人资格预审、后审，组织招标文件答疑与补遗；跟踪投标报名情况、开标过程、评标报告确认、分析评标结果、撰写招标采购结果分析材料；</w:t>
      </w:r>
    </w:p>
    <w:p>
      <w:pPr>
        <w:keepNext w:val="0"/>
        <w:keepLines w:val="0"/>
        <w:pageBreakBefore w:val="0"/>
        <w:widowControl w:val="0"/>
        <w:kinsoku/>
        <w:wordWrap/>
        <w:overflowPunct/>
        <w:topLinePunct w:val="0"/>
        <w:autoSpaceDE/>
        <w:autoSpaceDN/>
        <w:bidi w:val="0"/>
        <w:adjustRightInd/>
        <w:snapToGrid/>
        <w:spacing w:beforeAutospacing="0"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10.向公司企业推送招标采购结果，协助签订采购合同，跟进合同办理流程；</w:t>
      </w:r>
    </w:p>
    <w:p>
      <w:pPr>
        <w:keepNext w:val="0"/>
        <w:keepLines w:val="0"/>
        <w:pageBreakBefore w:val="0"/>
        <w:widowControl w:val="0"/>
        <w:kinsoku/>
        <w:wordWrap/>
        <w:overflowPunct/>
        <w:topLinePunct w:val="0"/>
        <w:autoSpaceDE/>
        <w:autoSpaceDN/>
        <w:bidi w:val="0"/>
        <w:adjustRightInd/>
        <w:snapToGrid/>
        <w:spacing w:beforeAutospacing="0"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11.负责企业招标采购信息的统计、分析，建立招标采购工作台账；</w:t>
      </w:r>
    </w:p>
    <w:p>
      <w:pPr>
        <w:keepNext w:val="0"/>
        <w:keepLines w:val="0"/>
        <w:pageBreakBefore w:val="0"/>
        <w:widowControl w:val="0"/>
        <w:kinsoku/>
        <w:wordWrap/>
        <w:overflowPunct/>
        <w:topLinePunct w:val="0"/>
        <w:autoSpaceDE/>
        <w:autoSpaceDN/>
        <w:bidi w:val="0"/>
        <w:adjustRightInd/>
        <w:snapToGrid/>
        <w:spacing w:beforeAutospacing="0"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12.负责对接企业，精准确认采购需求，同步招标进度，反馈采购过程中的问题并协同解决；</w:t>
      </w:r>
    </w:p>
    <w:p>
      <w:pPr>
        <w:pStyle w:val="2"/>
        <w:keepNext w:val="0"/>
        <w:keepLines w:val="0"/>
        <w:pageBreakBefore w:val="0"/>
        <w:widowControl w:val="0"/>
        <w:kinsoku/>
        <w:wordWrap/>
        <w:overflowPunct/>
        <w:topLinePunct w:val="0"/>
        <w:autoSpaceDE/>
        <w:autoSpaceDN/>
        <w:bidi w:val="0"/>
        <w:adjustRightInd/>
        <w:snapToGrid/>
        <w:spacing w:before="0" w:beforeAutospacing="0" w:after="0" w:afterLines="0" w:line="520" w:lineRule="exact"/>
        <w:ind w:firstLine="640" w:firstLineChars="200"/>
        <w:textAlignment w:val="auto"/>
        <w:rPr>
          <w:rFonts w:hint="eastAsia"/>
          <w:lang w:val="en-US" w:eastAsia="zh-CN"/>
        </w:rPr>
      </w:pPr>
      <w:r>
        <w:rPr>
          <w:rFonts w:hint="eastAsia" w:ascii="仿宋_GB2312" w:hAnsi="仿宋_GB2312" w:cs="仿宋_GB2312"/>
          <w:sz w:val="32"/>
          <w:szCs w:val="32"/>
          <w:lang w:val="en-US" w:eastAsia="zh-CN"/>
        </w:rPr>
        <w:t>13.负责绿星链通、优质采等平台寻源单发布、组织评审、过程资料收集等工作。</w:t>
      </w: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305BF"/>
    <w:rsid w:val="001C1F9F"/>
    <w:rsid w:val="0027306D"/>
    <w:rsid w:val="00975431"/>
    <w:rsid w:val="00B94A05"/>
    <w:rsid w:val="00C56613"/>
    <w:rsid w:val="00DD3A82"/>
    <w:rsid w:val="00E15422"/>
    <w:rsid w:val="00FB7666"/>
    <w:rsid w:val="00FD3F60"/>
    <w:rsid w:val="012E7A58"/>
    <w:rsid w:val="013342AC"/>
    <w:rsid w:val="013445E3"/>
    <w:rsid w:val="013C49C4"/>
    <w:rsid w:val="01455926"/>
    <w:rsid w:val="014E2E4D"/>
    <w:rsid w:val="016146C5"/>
    <w:rsid w:val="018118A7"/>
    <w:rsid w:val="019A6232"/>
    <w:rsid w:val="01A701FF"/>
    <w:rsid w:val="01CF17B4"/>
    <w:rsid w:val="01F74F4A"/>
    <w:rsid w:val="01F7680B"/>
    <w:rsid w:val="022110DB"/>
    <w:rsid w:val="023751A2"/>
    <w:rsid w:val="026C540E"/>
    <w:rsid w:val="02B2515A"/>
    <w:rsid w:val="02C57105"/>
    <w:rsid w:val="02CD5D07"/>
    <w:rsid w:val="02DA7F8D"/>
    <w:rsid w:val="02FA3A4D"/>
    <w:rsid w:val="0314671B"/>
    <w:rsid w:val="033F6DB5"/>
    <w:rsid w:val="034454F3"/>
    <w:rsid w:val="035A536D"/>
    <w:rsid w:val="03747C55"/>
    <w:rsid w:val="0379116C"/>
    <w:rsid w:val="037B5A42"/>
    <w:rsid w:val="03840B49"/>
    <w:rsid w:val="039D207B"/>
    <w:rsid w:val="039E57ED"/>
    <w:rsid w:val="03AA70CA"/>
    <w:rsid w:val="03B1403A"/>
    <w:rsid w:val="03BD6335"/>
    <w:rsid w:val="03D950F6"/>
    <w:rsid w:val="041006AE"/>
    <w:rsid w:val="044E495C"/>
    <w:rsid w:val="0453612A"/>
    <w:rsid w:val="046C3F45"/>
    <w:rsid w:val="047160C6"/>
    <w:rsid w:val="04721AAA"/>
    <w:rsid w:val="047F5C08"/>
    <w:rsid w:val="048072D3"/>
    <w:rsid w:val="048171EE"/>
    <w:rsid w:val="049A6BAF"/>
    <w:rsid w:val="04AA4AB4"/>
    <w:rsid w:val="04B53922"/>
    <w:rsid w:val="04C27ED7"/>
    <w:rsid w:val="04D44A66"/>
    <w:rsid w:val="04E2457C"/>
    <w:rsid w:val="04EA1ED3"/>
    <w:rsid w:val="04F0501F"/>
    <w:rsid w:val="04FB7F6F"/>
    <w:rsid w:val="05131AE9"/>
    <w:rsid w:val="0515224C"/>
    <w:rsid w:val="051A3006"/>
    <w:rsid w:val="052B56FF"/>
    <w:rsid w:val="05310646"/>
    <w:rsid w:val="05422B36"/>
    <w:rsid w:val="05581BE8"/>
    <w:rsid w:val="05847D31"/>
    <w:rsid w:val="058A56F2"/>
    <w:rsid w:val="05921D65"/>
    <w:rsid w:val="05C05CED"/>
    <w:rsid w:val="05C524C9"/>
    <w:rsid w:val="05EB2260"/>
    <w:rsid w:val="060E788A"/>
    <w:rsid w:val="067836B8"/>
    <w:rsid w:val="069944AA"/>
    <w:rsid w:val="06AF158F"/>
    <w:rsid w:val="06EB6834"/>
    <w:rsid w:val="06ED1622"/>
    <w:rsid w:val="06FB417B"/>
    <w:rsid w:val="06FE3B9E"/>
    <w:rsid w:val="07133977"/>
    <w:rsid w:val="072A4CAC"/>
    <w:rsid w:val="073529CE"/>
    <w:rsid w:val="073856A0"/>
    <w:rsid w:val="07396E7F"/>
    <w:rsid w:val="074F3474"/>
    <w:rsid w:val="077837F9"/>
    <w:rsid w:val="07785666"/>
    <w:rsid w:val="07A440C3"/>
    <w:rsid w:val="07BB01C0"/>
    <w:rsid w:val="07F95214"/>
    <w:rsid w:val="07FF4F6D"/>
    <w:rsid w:val="08045B6D"/>
    <w:rsid w:val="083232B5"/>
    <w:rsid w:val="08505A8F"/>
    <w:rsid w:val="08576C59"/>
    <w:rsid w:val="08640D88"/>
    <w:rsid w:val="086C3752"/>
    <w:rsid w:val="08752F17"/>
    <w:rsid w:val="088C5D57"/>
    <w:rsid w:val="088E66D7"/>
    <w:rsid w:val="08920310"/>
    <w:rsid w:val="08A52991"/>
    <w:rsid w:val="08AA7585"/>
    <w:rsid w:val="08C06B90"/>
    <w:rsid w:val="08D838D1"/>
    <w:rsid w:val="08EE19B4"/>
    <w:rsid w:val="08EE446C"/>
    <w:rsid w:val="08EF65AB"/>
    <w:rsid w:val="090B4B09"/>
    <w:rsid w:val="090E4152"/>
    <w:rsid w:val="091705F5"/>
    <w:rsid w:val="09185078"/>
    <w:rsid w:val="092D2995"/>
    <w:rsid w:val="093368CB"/>
    <w:rsid w:val="09491CC5"/>
    <w:rsid w:val="094A230C"/>
    <w:rsid w:val="095105DF"/>
    <w:rsid w:val="0954278D"/>
    <w:rsid w:val="0963061F"/>
    <w:rsid w:val="09686A0A"/>
    <w:rsid w:val="09784853"/>
    <w:rsid w:val="09A21D9C"/>
    <w:rsid w:val="09A91F86"/>
    <w:rsid w:val="09CB34A7"/>
    <w:rsid w:val="09DB65D3"/>
    <w:rsid w:val="09EF4FA3"/>
    <w:rsid w:val="09F265A7"/>
    <w:rsid w:val="0A092CE2"/>
    <w:rsid w:val="0A2A53DC"/>
    <w:rsid w:val="0A430723"/>
    <w:rsid w:val="0A4A48A8"/>
    <w:rsid w:val="0A7235EC"/>
    <w:rsid w:val="0A8640E0"/>
    <w:rsid w:val="0AA17EDD"/>
    <w:rsid w:val="0AB0047E"/>
    <w:rsid w:val="0AB56293"/>
    <w:rsid w:val="0AC2284F"/>
    <w:rsid w:val="0ACD4843"/>
    <w:rsid w:val="0B0C573F"/>
    <w:rsid w:val="0B27686E"/>
    <w:rsid w:val="0B282D98"/>
    <w:rsid w:val="0B296D6F"/>
    <w:rsid w:val="0B47154E"/>
    <w:rsid w:val="0B4F74BD"/>
    <w:rsid w:val="0B53116F"/>
    <w:rsid w:val="0B701F4B"/>
    <w:rsid w:val="0B7D2F0E"/>
    <w:rsid w:val="0B8C0663"/>
    <w:rsid w:val="0BA76F17"/>
    <w:rsid w:val="0BBC5A84"/>
    <w:rsid w:val="0BD16E0B"/>
    <w:rsid w:val="0C0617D4"/>
    <w:rsid w:val="0C1115A6"/>
    <w:rsid w:val="0C21255C"/>
    <w:rsid w:val="0C3B38C1"/>
    <w:rsid w:val="0C4041BB"/>
    <w:rsid w:val="0C4A0226"/>
    <w:rsid w:val="0C636804"/>
    <w:rsid w:val="0C644787"/>
    <w:rsid w:val="0C7569E5"/>
    <w:rsid w:val="0CBB0BF9"/>
    <w:rsid w:val="0CC93A1E"/>
    <w:rsid w:val="0CE8560B"/>
    <w:rsid w:val="0CE91E81"/>
    <w:rsid w:val="0D0B570E"/>
    <w:rsid w:val="0D1173C7"/>
    <w:rsid w:val="0D163049"/>
    <w:rsid w:val="0D3146F3"/>
    <w:rsid w:val="0D4B3FC5"/>
    <w:rsid w:val="0D6E659C"/>
    <w:rsid w:val="0D735D27"/>
    <w:rsid w:val="0D7A75A6"/>
    <w:rsid w:val="0D8430B5"/>
    <w:rsid w:val="0D976EA3"/>
    <w:rsid w:val="0DAD5EEB"/>
    <w:rsid w:val="0DED33A8"/>
    <w:rsid w:val="0DED6C2A"/>
    <w:rsid w:val="0DF11D54"/>
    <w:rsid w:val="0E6C2C40"/>
    <w:rsid w:val="0E830E93"/>
    <w:rsid w:val="0EAA11A2"/>
    <w:rsid w:val="0EB563B3"/>
    <w:rsid w:val="0EC21512"/>
    <w:rsid w:val="0EF745CF"/>
    <w:rsid w:val="0F251946"/>
    <w:rsid w:val="0F3B3569"/>
    <w:rsid w:val="0F432DEF"/>
    <w:rsid w:val="0F484DBE"/>
    <w:rsid w:val="0F505BFB"/>
    <w:rsid w:val="0F585140"/>
    <w:rsid w:val="0F5B25EC"/>
    <w:rsid w:val="0F5D7C65"/>
    <w:rsid w:val="0F5F7AB7"/>
    <w:rsid w:val="0F6059A5"/>
    <w:rsid w:val="0F6949CA"/>
    <w:rsid w:val="0F724FF5"/>
    <w:rsid w:val="0F9303E9"/>
    <w:rsid w:val="0FA33599"/>
    <w:rsid w:val="0FB2698A"/>
    <w:rsid w:val="0FBB5270"/>
    <w:rsid w:val="0FBE589D"/>
    <w:rsid w:val="0FC70D58"/>
    <w:rsid w:val="0FD860BA"/>
    <w:rsid w:val="0FE56784"/>
    <w:rsid w:val="0FFC36EF"/>
    <w:rsid w:val="101305BA"/>
    <w:rsid w:val="1018541E"/>
    <w:rsid w:val="101B6D8D"/>
    <w:rsid w:val="1037719F"/>
    <w:rsid w:val="105A0031"/>
    <w:rsid w:val="106676FB"/>
    <w:rsid w:val="106D5C0E"/>
    <w:rsid w:val="106E317C"/>
    <w:rsid w:val="108D69E4"/>
    <w:rsid w:val="10914CD9"/>
    <w:rsid w:val="1095709A"/>
    <w:rsid w:val="10A20647"/>
    <w:rsid w:val="10A54CC9"/>
    <w:rsid w:val="10B240C3"/>
    <w:rsid w:val="10B261A3"/>
    <w:rsid w:val="10E326FB"/>
    <w:rsid w:val="10F45F4C"/>
    <w:rsid w:val="10F95C00"/>
    <w:rsid w:val="10FA666E"/>
    <w:rsid w:val="11014D42"/>
    <w:rsid w:val="111F414A"/>
    <w:rsid w:val="114D1CC6"/>
    <w:rsid w:val="115F4004"/>
    <w:rsid w:val="1160138A"/>
    <w:rsid w:val="116148E6"/>
    <w:rsid w:val="11677CE6"/>
    <w:rsid w:val="118108B4"/>
    <w:rsid w:val="11940BEA"/>
    <w:rsid w:val="11AD492A"/>
    <w:rsid w:val="11AD73DD"/>
    <w:rsid w:val="11CF3F03"/>
    <w:rsid w:val="11DE678C"/>
    <w:rsid w:val="11DF1516"/>
    <w:rsid w:val="11F93AA2"/>
    <w:rsid w:val="11FC7815"/>
    <w:rsid w:val="1204248F"/>
    <w:rsid w:val="12275F5B"/>
    <w:rsid w:val="122A1821"/>
    <w:rsid w:val="123B66AF"/>
    <w:rsid w:val="124215B3"/>
    <w:rsid w:val="124B6353"/>
    <w:rsid w:val="125B6EC7"/>
    <w:rsid w:val="12603767"/>
    <w:rsid w:val="12A26DC9"/>
    <w:rsid w:val="12A41D17"/>
    <w:rsid w:val="12B3598E"/>
    <w:rsid w:val="12C42287"/>
    <w:rsid w:val="12C80009"/>
    <w:rsid w:val="12D03B6C"/>
    <w:rsid w:val="12EA4ACC"/>
    <w:rsid w:val="13125BF5"/>
    <w:rsid w:val="133533F7"/>
    <w:rsid w:val="134C099B"/>
    <w:rsid w:val="13B73D33"/>
    <w:rsid w:val="13CC7032"/>
    <w:rsid w:val="13D23FCF"/>
    <w:rsid w:val="13DA0736"/>
    <w:rsid w:val="13EE584E"/>
    <w:rsid w:val="13EF2C20"/>
    <w:rsid w:val="14013CBC"/>
    <w:rsid w:val="14145841"/>
    <w:rsid w:val="14172B3E"/>
    <w:rsid w:val="14347A14"/>
    <w:rsid w:val="143941F3"/>
    <w:rsid w:val="145400A1"/>
    <w:rsid w:val="14590CA1"/>
    <w:rsid w:val="1460009B"/>
    <w:rsid w:val="146E048B"/>
    <w:rsid w:val="148A2356"/>
    <w:rsid w:val="149A2E9E"/>
    <w:rsid w:val="14A5436C"/>
    <w:rsid w:val="14E922E1"/>
    <w:rsid w:val="151709E9"/>
    <w:rsid w:val="15286E2C"/>
    <w:rsid w:val="153F7476"/>
    <w:rsid w:val="15440459"/>
    <w:rsid w:val="15501684"/>
    <w:rsid w:val="157364B7"/>
    <w:rsid w:val="157B09DC"/>
    <w:rsid w:val="157C32FF"/>
    <w:rsid w:val="158A72FB"/>
    <w:rsid w:val="1592074F"/>
    <w:rsid w:val="159F086F"/>
    <w:rsid w:val="15A21958"/>
    <w:rsid w:val="15A919ED"/>
    <w:rsid w:val="15B2688C"/>
    <w:rsid w:val="15DD66A9"/>
    <w:rsid w:val="15E23693"/>
    <w:rsid w:val="15E53149"/>
    <w:rsid w:val="15F17EA5"/>
    <w:rsid w:val="15F6333C"/>
    <w:rsid w:val="160A7E93"/>
    <w:rsid w:val="16117DB0"/>
    <w:rsid w:val="161B6007"/>
    <w:rsid w:val="16202F6E"/>
    <w:rsid w:val="163C055F"/>
    <w:rsid w:val="163F3D16"/>
    <w:rsid w:val="165A129F"/>
    <w:rsid w:val="16776664"/>
    <w:rsid w:val="167910F7"/>
    <w:rsid w:val="167D364C"/>
    <w:rsid w:val="169002EB"/>
    <w:rsid w:val="16985FB5"/>
    <w:rsid w:val="16A5471D"/>
    <w:rsid w:val="16A7520D"/>
    <w:rsid w:val="16B12CEF"/>
    <w:rsid w:val="16BE26F8"/>
    <w:rsid w:val="16C302F1"/>
    <w:rsid w:val="16DC1608"/>
    <w:rsid w:val="16F43631"/>
    <w:rsid w:val="1716360C"/>
    <w:rsid w:val="171930CA"/>
    <w:rsid w:val="17514A1B"/>
    <w:rsid w:val="175B7029"/>
    <w:rsid w:val="175C1917"/>
    <w:rsid w:val="177A43FF"/>
    <w:rsid w:val="17835325"/>
    <w:rsid w:val="17A51F3A"/>
    <w:rsid w:val="17E10F02"/>
    <w:rsid w:val="17FC112A"/>
    <w:rsid w:val="180A7FC5"/>
    <w:rsid w:val="18102DFE"/>
    <w:rsid w:val="183338C1"/>
    <w:rsid w:val="183D0BA0"/>
    <w:rsid w:val="18455103"/>
    <w:rsid w:val="184B5080"/>
    <w:rsid w:val="18D76EF0"/>
    <w:rsid w:val="18E052A7"/>
    <w:rsid w:val="18E95BA6"/>
    <w:rsid w:val="18F101ED"/>
    <w:rsid w:val="18F27C28"/>
    <w:rsid w:val="18F66675"/>
    <w:rsid w:val="18FD7BB1"/>
    <w:rsid w:val="19100ACF"/>
    <w:rsid w:val="19220A8A"/>
    <w:rsid w:val="193C497B"/>
    <w:rsid w:val="19785513"/>
    <w:rsid w:val="197F10F9"/>
    <w:rsid w:val="19AC087B"/>
    <w:rsid w:val="19BD3FC5"/>
    <w:rsid w:val="19C42705"/>
    <w:rsid w:val="19D93B5D"/>
    <w:rsid w:val="19F23AB9"/>
    <w:rsid w:val="19FB4AE4"/>
    <w:rsid w:val="1A126FE8"/>
    <w:rsid w:val="1A1A3E81"/>
    <w:rsid w:val="1A324C6E"/>
    <w:rsid w:val="1A443C82"/>
    <w:rsid w:val="1A6127C9"/>
    <w:rsid w:val="1A6470C8"/>
    <w:rsid w:val="1A713C26"/>
    <w:rsid w:val="1A730D4B"/>
    <w:rsid w:val="1A7D5D73"/>
    <w:rsid w:val="1A7F66E6"/>
    <w:rsid w:val="1A9A6548"/>
    <w:rsid w:val="1A9A66EB"/>
    <w:rsid w:val="1AA32D03"/>
    <w:rsid w:val="1AD40736"/>
    <w:rsid w:val="1AD97CC4"/>
    <w:rsid w:val="1B151808"/>
    <w:rsid w:val="1B1B55B4"/>
    <w:rsid w:val="1B4107BE"/>
    <w:rsid w:val="1B4923D7"/>
    <w:rsid w:val="1B51211A"/>
    <w:rsid w:val="1B5E0A86"/>
    <w:rsid w:val="1B884CBB"/>
    <w:rsid w:val="1B917C9B"/>
    <w:rsid w:val="1BA91731"/>
    <w:rsid w:val="1BAF0926"/>
    <w:rsid w:val="1BBD03A1"/>
    <w:rsid w:val="1BC307AE"/>
    <w:rsid w:val="1BDA7F23"/>
    <w:rsid w:val="1BF525B5"/>
    <w:rsid w:val="1C280E57"/>
    <w:rsid w:val="1C2C08F7"/>
    <w:rsid w:val="1C3E58E3"/>
    <w:rsid w:val="1C4E4A26"/>
    <w:rsid w:val="1C6C2DB2"/>
    <w:rsid w:val="1C6F5556"/>
    <w:rsid w:val="1C7F5E89"/>
    <w:rsid w:val="1C880B1D"/>
    <w:rsid w:val="1CB154EE"/>
    <w:rsid w:val="1CBF4CAE"/>
    <w:rsid w:val="1CEA3445"/>
    <w:rsid w:val="1D010675"/>
    <w:rsid w:val="1D0E4110"/>
    <w:rsid w:val="1D152CE1"/>
    <w:rsid w:val="1D51718E"/>
    <w:rsid w:val="1D542520"/>
    <w:rsid w:val="1D5B1B67"/>
    <w:rsid w:val="1D623F5F"/>
    <w:rsid w:val="1D8E693F"/>
    <w:rsid w:val="1DBE10FD"/>
    <w:rsid w:val="1DC45D6C"/>
    <w:rsid w:val="1DD26515"/>
    <w:rsid w:val="1DDA5023"/>
    <w:rsid w:val="1DEC70D0"/>
    <w:rsid w:val="1E29067E"/>
    <w:rsid w:val="1E574068"/>
    <w:rsid w:val="1E5B51B6"/>
    <w:rsid w:val="1E7763E0"/>
    <w:rsid w:val="1E85678D"/>
    <w:rsid w:val="1E8D675F"/>
    <w:rsid w:val="1EA437CE"/>
    <w:rsid w:val="1ED001BC"/>
    <w:rsid w:val="1EE00477"/>
    <w:rsid w:val="1EE46BFB"/>
    <w:rsid w:val="1EE532B7"/>
    <w:rsid w:val="1EF652F9"/>
    <w:rsid w:val="1F054CFC"/>
    <w:rsid w:val="1F124CD4"/>
    <w:rsid w:val="1F4D6EFC"/>
    <w:rsid w:val="1F8B6918"/>
    <w:rsid w:val="1FA31CA9"/>
    <w:rsid w:val="1FB30FDB"/>
    <w:rsid w:val="1FB6053C"/>
    <w:rsid w:val="1FBA2FC7"/>
    <w:rsid w:val="1FBD7982"/>
    <w:rsid w:val="1FCE3FD5"/>
    <w:rsid w:val="1FFD01B5"/>
    <w:rsid w:val="200C52D9"/>
    <w:rsid w:val="2022368B"/>
    <w:rsid w:val="20275DDB"/>
    <w:rsid w:val="202809D9"/>
    <w:rsid w:val="20314455"/>
    <w:rsid w:val="204538C1"/>
    <w:rsid w:val="206852B1"/>
    <w:rsid w:val="207A76DF"/>
    <w:rsid w:val="207B00BB"/>
    <w:rsid w:val="208B12E7"/>
    <w:rsid w:val="208E4FEE"/>
    <w:rsid w:val="209E3675"/>
    <w:rsid w:val="20A97D0D"/>
    <w:rsid w:val="20E947DA"/>
    <w:rsid w:val="21037A8E"/>
    <w:rsid w:val="210B4731"/>
    <w:rsid w:val="210C4B24"/>
    <w:rsid w:val="210D79B1"/>
    <w:rsid w:val="212A16FA"/>
    <w:rsid w:val="212B442F"/>
    <w:rsid w:val="2169305A"/>
    <w:rsid w:val="218705A7"/>
    <w:rsid w:val="21B967D6"/>
    <w:rsid w:val="21BE533A"/>
    <w:rsid w:val="21D7070E"/>
    <w:rsid w:val="21DF742A"/>
    <w:rsid w:val="21F80427"/>
    <w:rsid w:val="2211256C"/>
    <w:rsid w:val="222F77DE"/>
    <w:rsid w:val="225C2372"/>
    <w:rsid w:val="2266117F"/>
    <w:rsid w:val="227258FC"/>
    <w:rsid w:val="227E2056"/>
    <w:rsid w:val="229F488B"/>
    <w:rsid w:val="22C26A83"/>
    <w:rsid w:val="22E6281A"/>
    <w:rsid w:val="22EF2EF4"/>
    <w:rsid w:val="22FE2785"/>
    <w:rsid w:val="23525406"/>
    <w:rsid w:val="23545C5B"/>
    <w:rsid w:val="23600B57"/>
    <w:rsid w:val="236069B8"/>
    <w:rsid w:val="237347CE"/>
    <w:rsid w:val="237F3E54"/>
    <w:rsid w:val="23A223C7"/>
    <w:rsid w:val="23A22B33"/>
    <w:rsid w:val="23AB307C"/>
    <w:rsid w:val="23AC1663"/>
    <w:rsid w:val="23D21A2C"/>
    <w:rsid w:val="23D30E8C"/>
    <w:rsid w:val="23DA69A6"/>
    <w:rsid w:val="240C0C7B"/>
    <w:rsid w:val="2425361C"/>
    <w:rsid w:val="243268A6"/>
    <w:rsid w:val="244F0E7D"/>
    <w:rsid w:val="245E22EE"/>
    <w:rsid w:val="24694A89"/>
    <w:rsid w:val="24853C95"/>
    <w:rsid w:val="248777C2"/>
    <w:rsid w:val="24885660"/>
    <w:rsid w:val="24A20C90"/>
    <w:rsid w:val="24A3219A"/>
    <w:rsid w:val="24D56B66"/>
    <w:rsid w:val="24EB29E6"/>
    <w:rsid w:val="251A6658"/>
    <w:rsid w:val="25393772"/>
    <w:rsid w:val="255E324C"/>
    <w:rsid w:val="25871059"/>
    <w:rsid w:val="258B3ADF"/>
    <w:rsid w:val="258D4436"/>
    <w:rsid w:val="25921ECB"/>
    <w:rsid w:val="25B83F12"/>
    <w:rsid w:val="25BB4E6B"/>
    <w:rsid w:val="25E203D9"/>
    <w:rsid w:val="260C7A40"/>
    <w:rsid w:val="26191701"/>
    <w:rsid w:val="26341354"/>
    <w:rsid w:val="26662618"/>
    <w:rsid w:val="26871F25"/>
    <w:rsid w:val="268A0FD3"/>
    <w:rsid w:val="268C76AA"/>
    <w:rsid w:val="269B3494"/>
    <w:rsid w:val="26A6002E"/>
    <w:rsid w:val="26B36B72"/>
    <w:rsid w:val="26B53088"/>
    <w:rsid w:val="26C6336E"/>
    <w:rsid w:val="26C8442E"/>
    <w:rsid w:val="26CF712E"/>
    <w:rsid w:val="26D22369"/>
    <w:rsid w:val="26E0519E"/>
    <w:rsid w:val="27062B95"/>
    <w:rsid w:val="271316D5"/>
    <w:rsid w:val="271A015C"/>
    <w:rsid w:val="27276FE8"/>
    <w:rsid w:val="2738501D"/>
    <w:rsid w:val="276E4618"/>
    <w:rsid w:val="279815D4"/>
    <w:rsid w:val="27CE378E"/>
    <w:rsid w:val="27F93127"/>
    <w:rsid w:val="27FD6A1B"/>
    <w:rsid w:val="2809766C"/>
    <w:rsid w:val="28120364"/>
    <w:rsid w:val="281A7CDF"/>
    <w:rsid w:val="28231BCE"/>
    <w:rsid w:val="28485A54"/>
    <w:rsid w:val="285D6FB7"/>
    <w:rsid w:val="285F250F"/>
    <w:rsid w:val="28871924"/>
    <w:rsid w:val="288A34B8"/>
    <w:rsid w:val="28A11CBA"/>
    <w:rsid w:val="28A71532"/>
    <w:rsid w:val="28BE3D6B"/>
    <w:rsid w:val="28C62797"/>
    <w:rsid w:val="28CD68E1"/>
    <w:rsid w:val="28FA4204"/>
    <w:rsid w:val="28FE29AD"/>
    <w:rsid w:val="29180BD7"/>
    <w:rsid w:val="291E0EFD"/>
    <w:rsid w:val="2921434B"/>
    <w:rsid w:val="292E5B68"/>
    <w:rsid w:val="293065ED"/>
    <w:rsid w:val="294F4B69"/>
    <w:rsid w:val="29761A3E"/>
    <w:rsid w:val="29885AD6"/>
    <w:rsid w:val="29CB751C"/>
    <w:rsid w:val="29D53D94"/>
    <w:rsid w:val="2A1F1457"/>
    <w:rsid w:val="2A290296"/>
    <w:rsid w:val="2A2E18C8"/>
    <w:rsid w:val="2A694729"/>
    <w:rsid w:val="2A724B96"/>
    <w:rsid w:val="2A761C74"/>
    <w:rsid w:val="2A7C52AB"/>
    <w:rsid w:val="2A7F78F8"/>
    <w:rsid w:val="2A8E5901"/>
    <w:rsid w:val="2A92620D"/>
    <w:rsid w:val="2A933008"/>
    <w:rsid w:val="2A9D3FC3"/>
    <w:rsid w:val="2AAA41F6"/>
    <w:rsid w:val="2AC37CB1"/>
    <w:rsid w:val="2ACA5BC0"/>
    <w:rsid w:val="2AE6220A"/>
    <w:rsid w:val="2AF60041"/>
    <w:rsid w:val="2B251724"/>
    <w:rsid w:val="2B343C21"/>
    <w:rsid w:val="2B380236"/>
    <w:rsid w:val="2B3D123B"/>
    <w:rsid w:val="2B456544"/>
    <w:rsid w:val="2B5C624F"/>
    <w:rsid w:val="2B765417"/>
    <w:rsid w:val="2BC84BC9"/>
    <w:rsid w:val="2BDC42C6"/>
    <w:rsid w:val="2BEF72C8"/>
    <w:rsid w:val="2C023511"/>
    <w:rsid w:val="2C026CFD"/>
    <w:rsid w:val="2C1A3B7C"/>
    <w:rsid w:val="2C273DB2"/>
    <w:rsid w:val="2C28033B"/>
    <w:rsid w:val="2C3831DB"/>
    <w:rsid w:val="2C493B15"/>
    <w:rsid w:val="2C747ED0"/>
    <w:rsid w:val="2C954422"/>
    <w:rsid w:val="2C995BF8"/>
    <w:rsid w:val="2CA05E2F"/>
    <w:rsid w:val="2CA216A8"/>
    <w:rsid w:val="2CAC23F5"/>
    <w:rsid w:val="2CC87A1F"/>
    <w:rsid w:val="2CF4340B"/>
    <w:rsid w:val="2CF90E87"/>
    <w:rsid w:val="2D15437A"/>
    <w:rsid w:val="2D1F5C56"/>
    <w:rsid w:val="2D2F30D6"/>
    <w:rsid w:val="2D4C78CD"/>
    <w:rsid w:val="2D533A04"/>
    <w:rsid w:val="2D657E30"/>
    <w:rsid w:val="2D661490"/>
    <w:rsid w:val="2D787F91"/>
    <w:rsid w:val="2D7F0212"/>
    <w:rsid w:val="2D7F410E"/>
    <w:rsid w:val="2D8B3B6B"/>
    <w:rsid w:val="2D8C719A"/>
    <w:rsid w:val="2D950C75"/>
    <w:rsid w:val="2D992CAC"/>
    <w:rsid w:val="2D9E31DF"/>
    <w:rsid w:val="2DA177F6"/>
    <w:rsid w:val="2DAA5B14"/>
    <w:rsid w:val="2DBF31B4"/>
    <w:rsid w:val="2DE33749"/>
    <w:rsid w:val="2DFF0905"/>
    <w:rsid w:val="2E3606B5"/>
    <w:rsid w:val="2E672198"/>
    <w:rsid w:val="2E6B389E"/>
    <w:rsid w:val="2E6D5F2C"/>
    <w:rsid w:val="2E9A4BB2"/>
    <w:rsid w:val="2EA3535B"/>
    <w:rsid w:val="2EAF5967"/>
    <w:rsid w:val="2EB9300B"/>
    <w:rsid w:val="2EE9637F"/>
    <w:rsid w:val="2F2036C4"/>
    <w:rsid w:val="2F282B19"/>
    <w:rsid w:val="2F695331"/>
    <w:rsid w:val="2F77509C"/>
    <w:rsid w:val="2FA35CA4"/>
    <w:rsid w:val="2FC963DD"/>
    <w:rsid w:val="2FD616FA"/>
    <w:rsid w:val="2FD67289"/>
    <w:rsid w:val="2FF634DD"/>
    <w:rsid w:val="3033016D"/>
    <w:rsid w:val="30332B18"/>
    <w:rsid w:val="30531B3A"/>
    <w:rsid w:val="3057276E"/>
    <w:rsid w:val="307E67BB"/>
    <w:rsid w:val="30AA3950"/>
    <w:rsid w:val="30C93B78"/>
    <w:rsid w:val="30CD630E"/>
    <w:rsid w:val="30E96C2D"/>
    <w:rsid w:val="30EC05E0"/>
    <w:rsid w:val="30EE654B"/>
    <w:rsid w:val="310B317B"/>
    <w:rsid w:val="313C4D91"/>
    <w:rsid w:val="31415902"/>
    <w:rsid w:val="317346CE"/>
    <w:rsid w:val="318A2BCA"/>
    <w:rsid w:val="318E7ABE"/>
    <w:rsid w:val="31AA2DB3"/>
    <w:rsid w:val="31B1512B"/>
    <w:rsid w:val="31E0032C"/>
    <w:rsid w:val="31E8580F"/>
    <w:rsid w:val="31F25716"/>
    <w:rsid w:val="32012D7B"/>
    <w:rsid w:val="3210661D"/>
    <w:rsid w:val="32240EA3"/>
    <w:rsid w:val="325F2DA7"/>
    <w:rsid w:val="326447B0"/>
    <w:rsid w:val="328E5132"/>
    <w:rsid w:val="32D25216"/>
    <w:rsid w:val="32E460C1"/>
    <w:rsid w:val="32F93BB3"/>
    <w:rsid w:val="331211FD"/>
    <w:rsid w:val="33150C98"/>
    <w:rsid w:val="331B0216"/>
    <w:rsid w:val="3323740E"/>
    <w:rsid w:val="33240424"/>
    <w:rsid w:val="33346940"/>
    <w:rsid w:val="3342660F"/>
    <w:rsid w:val="336F6763"/>
    <w:rsid w:val="33807B64"/>
    <w:rsid w:val="33940F7B"/>
    <w:rsid w:val="33992D43"/>
    <w:rsid w:val="33A41E39"/>
    <w:rsid w:val="33B37AEB"/>
    <w:rsid w:val="33D8166E"/>
    <w:rsid w:val="33FE3389"/>
    <w:rsid w:val="340B5B45"/>
    <w:rsid w:val="3414324C"/>
    <w:rsid w:val="341B7625"/>
    <w:rsid w:val="342257FA"/>
    <w:rsid w:val="34244181"/>
    <w:rsid w:val="343576B5"/>
    <w:rsid w:val="343A4463"/>
    <w:rsid w:val="34445DD4"/>
    <w:rsid w:val="344844F6"/>
    <w:rsid w:val="347D3896"/>
    <w:rsid w:val="347F6C40"/>
    <w:rsid w:val="34A47B60"/>
    <w:rsid w:val="34B55D56"/>
    <w:rsid w:val="34BD0617"/>
    <w:rsid w:val="34CA07C3"/>
    <w:rsid w:val="34E41F4C"/>
    <w:rsid w:val="34EC4286"/>
    <w:rsid w:val="35224AFF"/>
    <w:rsid w:val="35267FED"/>
    <w:rsid w:val="352F6527"/>
    <w:rsid w:val="35326CC4"/>
    <w:rsid w:val="3534691C"/>
    <w:rsid w:val="3545525B"/>
    <w:rsid w:val="354A30C7"/>
    <w:rsid w:val="356B620F"/>
    <w:rsid w:val="356F2A93"/>
    <w:rsid w:val="35712D6B"/>
    <w:rsid w:val="35AB5D17"/>
    <w:rsid w:val="35B57900"/>
    <w:rsid w:val="35B83F25"/>
    <w:rsid w:val="35B944C5"/>
    <w:rsid w:val="35BB0D21"/>
    <w:rsid w:val="35C1197E"/>
    <w:rsid w:val="35CD3692"/>
    <w:rsid w:val="35D93620"/>
    <w:rsid w:val="35DF412B"/>
    <w:rsid w:val="35E60E43"/>
    <w:rsid w:val="35F96A74"/>
    <w:rsid w:val="360C1E10"/>
    <w:rsid w:val="36186495"/>
    <w:rsid w:val="36264246"/>
    <w:rsid w:val="36312D1E"/>
    <w:rsid w:val="363F5A70"/>
    <w:rsid w:val="363F6947"/>
    <w:rsid w:val="3682288D"/>
    <w:rsid w:val="368623F8"/>
    <w:rsid w:val="368F4C18"/>
    <w:rsid w:val="36BE6D5A"/>
    <w:rsid w:val="37156113"/>
    <w:rsid w:val="3727439B"/>
    <w:rsid w:val="372829C1"/>
    <w:rsid w:val="373C7E8A"/>
    <w:rsid w:val="374710CF"/>
    <w:rsid w:val="374B16F8"/>
    <w:rsid w:val="37505FF2"/>
    <w:rsid w:val="37560AF7"/>
    <w:rsid w:val="375E7D35"/>
    <w:rsid w:val="376629C6"/>
    <w:rsid w:val="37680ABC"/>
    <w:rsid w:val="376A2076"/>
    <w:rsid w:val="378F4A29"/>
    <w:rsid w:val="37982F47"/>
    <w:rsid w:val="379C750C"/>
    <w:rsid w:val="37A45795"/>
    <w:rsid w:val="37BE610B"/>
    <w:rsid w:val="37D57011"/>
    <w:rsid w:val="37EC299A"/>
    <w:rsid w:val="37EF6F56"/>
    <w:rsid w:val="37F745AE"/>
    <w:rsid w:val="38012664"/>
    <w:rsid w:val="380B6124"/>
    <w:rsid w:val="380F6DA2"/>
    <w:rsid w:val="382F6CCB"/>
    <w:rsid w:val="383638D4"/>
    <w:rsid w:val="383D3B79"/>
    <w:rsid w:val="38517667"/>
    <w:rsid w:val="38892096"/>
    <w:rsid w:val="38A355FA"/>
    <w:rsid w:val="38EF6668"/>
    <w:rsid w:val="39325378"/>
    <w:rsid w:val="39326CFC"/>
    <w:rsid w:val="394D6A2F"/>
    <w:rsid w:val="39590623"/>
    <w:rsid w:val="39621957"/>
    <w:rsid w:val="39834622"/>
    <w:rsid w:val="3995213F"/>
    <w:rsid w:val="39A36A72"/>
    <w:rsid w:val="39D759A7"/>
    <w:rsid w:val="39EB14CE"/>
    <w:rsid w:val="39F94E7E"/>
    <w:rsid w:val="3A1846A3"/>
    <w:rsid w:val="3A2B3597"/>
    <w:rsid w:val="3A330EBB"/>
    <w:rsid w:val="3A35536A"/>
    <w:rsid w:val="3A485A43"/>
    <w:rsid w:val="3A6E474C"/>
    <w:rsid w:val="3A771077"/>
    <w:rsid w:val="3A972D6B"/>
    <w:rsid w:val="3AA64F90"/>
    <w:rsid w:val="3AA7111F"/>
    <w:rsid w:val="3ACE73F6"/>
    <w:rsid w:val="3AFF2A83"/>
    <w:rsid w:val="3B0E1435"/>
    <w:rsid w:val="3B0F63FA"/>
    <w:rsid w:val="3B2D51D7"/>
    <w:rsid w:val="3B31229C"/>
    <w:rsid w:val="3B3F23B2"/>
    <w:rsid w:val="3B470093"/>
    <w:rsid w:val="3B686103"/>
    <w:rsid w:val="3B743255"/>
    <w:rsid w:val="3B7505CB"/>
    <w:rsid w:val="3B77393A"/>
    <w:rsid w:val="3B873F8C"/>
    <w:rsid w:val="3B89304F"/>
    <w:rsid w:val="3B976C29"/>
    <w:rsid w:val="3BC93B2A"/>
    <w:rsid w:val="3BCA38A6"/>
    <w:rsid w:val="3C006582"/>
    <w:rsid w:val="3C0A378E"/>
    <w:rsid w:val="3C180C72"/>
    <w:rsid w:val="3C6E1129"/>
    <w:rsid w:val="3C9D315F"/>
    <w:rsid w:val="3C9F0F52"/>
    <w:rsid w:val="3CA02AA0"/>
    <w:rsid w:val="3CC8078E"/>
    <w:rsid w:val="3CCD4EC4"/>
    <w:rsid w:val="3CF03FFA"/>
    <w:rsid w:val="3CFB102C"/>
    <w:rsid w:val="3D0254A5"/>
    <w:rsid w:val="3D173705"/>
    <w:rsid w:val="3D217046"/>
    <w:rsid w:val="3D2B35DF"/>
    <w:rsid w:val="3D2D00B7"/>
    <w:rsid w:val="3D320FC1"/>
    <w:rsid w:val="3D3C70C8"/>
    <w:rsid w:val="3D725009"/>
    <w:rsid w:val="3D8B0425"/>
    <w:rsid w:val="3D8B3F55"/>
    <w:rsid w:val="3D8E1921"/>
    <w:rsid w:val="3DB64416"/>
    <w:rsid w:val="3DBA7672"/>
    <w:rsid w:val="3DBF626A"/>
    <w:rsid w:val="3DD10783"/>
    <w:rsid w:val="3DEE6F6A"/>
    <w:rsid w:val="3DF3241A"/>
    <w:rsid w:val="3DF472DD"/>
    <w:rsid w:val="3DF863F2"/>
    <w:rsid w:val="3E286042"/>
    <w:rsid w:val="3E2E2D27"/>
    <w:rsid w:val="3E64520E"/>
    <w:rsid w:val="3E6B00DD"/>
    <w:rsid w:val="3E8E5345"/>
    <w:rsid w:val="3E95616D"/>
    <w:rsid w:val="3EAC22FD"/>
    <w:rsid w:val="3ED96E9D"/>
    <w:rsid w:val="3EE60A70"/>
    <w:rsid w:val="3EF027D3"/>
    <w:rsid w:val="3F0421EA"/>
    <w:rsid w:val="3F174550"/>
    <w:rsid w:val="3F1F1415"/>
    <w:rsid w:val="3F2843E4"/>
    <w:rsid w:val="3F3E75AD"/>
    <w:rsid w:val="3F8A39F6"/>
    <w:rsid w:val="3F8C28AF"/>
    <w:rsid w:val="3FAE32DF"/>
    <w:rsid w:val="3FF142F1"/>
    <w:rsid w:val="40393B6C"/>
    <w:rsid w:val="40535E76"/>
    <w:rsid w:val="405E5A1B"/>
    <w:rsid w:val="406023AE"/>
    <w:rsid w:val="407621B7"/>
    <w:rsid w:val="4089434F"/>
    <w:rsid w:val="409C7A07"/>
    <w:rsid w:val="40A709A6"/>
    <w:rsid w:val="40AA485D"/>
    <w:rsid w:val="40B25C95"/>
    <w:rsid w:val="40C22286"/>
    <w:rsid w:val="40CF3E88"/>
    <w:rsid w:val="40D13D89"/>
    <w:rsid w:val="40DF4F4A"/>
    <w:rsid w:val="40F81DB7"/>
    <w:rsid w:val="413A0B1A"/>
    <w:rsid w:val="416A62E2"/>
    <w:rsid w:val="416E1D00"/>
    <w:rsid w:val="41807CBA"/>
    <w:rsid w:val="41891422"/>
    <w:rsid w:val="418F075D"/>
    <w:rsid w:val="41C2570C"/>
    <w:rsid w:val="41C64132"/>
    <w:rsid w:val="41DD6A68"/>
    <w:rsid w:val="41DF3ED2"/>
    <w:rsid w:val="4226661F"/>
    <w:rsid w:val="422C4DB1"/>
    <w:rsid w:val="424D3B19"/>
    <w:rsid w:val="42741E3F"/>
    <w:rsid w:val="4292107C"/>
    <w:rsid w:val="42A34667"/>
    <w:rsid w:val="42B929DE"/>
    <w:rsid w:val="42C35765"/>
    <w:rsid w:val="42C6432B"/>
    <w:rsid w:val="42F60D49"/>
    <w:rsid w:val="432E3CCF"/>
    <w:rsid w:val="43320D1E"/>
    <w:rsid w:val="433B6F9F"/>
    <w:rsid w:val="43401680"/>
    <w:rsid w:val="434A2EF5"/>
    <w:rsid w:val="436F3397"/>
    <w:rsid w:val="43802E66"/>
    <w:rsid w:val="43922045"/>
    <w:rsid w:val="43967809"/>
    <w:rsid w:val="43B0515F"/>
    <w:rsid w:val="43B6036B"/>
    <w:rsid w:val="43DC4A35"/>
    <w:rsid w:val="440E1A88"/>
    <w:rsid w:val="4438528B"/>
    <w:rsid w:val="443E5D2E"/>
    <w:rsid w:val="44494978"/>
    <w:rsid w:val="444B1B88"/>
    <w:rsid w:val="447866FF"/>
    <w:rsid w:val="447E0AF1"/>
    <w:rsid w:val="448869FD"/>
    <w:rsid w:val="44916FD7"/>
    <w:rsid w:val="44A449E3"/>
    <w:rsid w:val="44B70D0C"/>
    <w:rsid w:val="44DD1523"/>
    <w:rsid w:val="44E643AA"/>
    <w:rsid w:val="45064EDD"/>
    <w:rsid w:val="4512187D"/>
    <w:rsid w:val="45240ECA"/>
    <w:rsid w:val="45305159"/>
    <w:rsid w:val="456855BF"/>
    <w:rsid w:val="45793C77"/>
    <w:rsid w:val="458C7402"/>
    <w:rsid w:val="459A4943"/>
    <w:rsid w:val="45BD7B29"/>
    <w:rsid w:val="45CB75E3"/>
    <w:rsid w:val="45E96182"/>
    <w:rsid w:val="45F801D5"/>
    <w:rsid w:val="46190963"/>
    <w:rsid w:val="464C1930"/>
    <w:rsid w:val="468158FE"/>
    <w:rsid w:val="469F3522"/>
    <w:rsid w:val="46A25EAF"/>
    <w:rsid w:val="46BB5663"/>
    <w:rsid w:val="47515EEA"/>
    <w:rsid w:val="47530694"/>
    <w:rsid w:val="475864AE"/>
    <w:rsid w:val="47605C8E"/>
    <w:rsid w:val="477F7694"/>
    <w:rsid w:val="478934FA"/>
    <w:rsid w:val="479013B8"/>
    <w:rsid w:val="47A9312F"/>
    <w:rsid w:val="47D466B6"/>
    <w:rsid w:val="47E01859"/>
    <w:rsid w:val="47E97FC7"/>
    <w:rsid w:val="47F61B91"/>
    <w:rsid w:val="47FD051F"/>
    <w:rsid w:val="4805387E"/>
    <w:rsid w:val="48102332"/>
    <w:rsid w:val="48111F86"/>
    <w:rsid w:val="48277159"/>
    <w:rsid w:val="485E57D9"/>
    <w:rsid w:val="48602623"/>
    <w:rsid w:val="487110BC"/>
    <w:rsid w:val="48905E6D"/>
    <w:rsid w:val="48A309D7"/>
    <w:rsid w:val="48A700E7"/>
    <w:rsid w:val="48AE40AD"/>
    <w:rsid w:val="48BC63B8"/>
    <w:rsid w:val="48C95737"/>
    <w:rsid w:val="48CE630E"/>
    <w:rsid w:val="48E118C0"/>
    <w:rsid w:val="48E163F8"/>
    <w:rsid w:val="48F2783A"/>
    <w:rsid w:val="490358E5"/>
    <w:rsid w:val="49314B8E"/>
    <w:rsid w:val="493C2B1B"/>
    <w:rsid w:val="49525700"/>
    <w:rsid w:val="495E5D9F"/>
    <w:rsid w:val="495F745E"/>
    <w:rsid w:val="49634ECB"/>
    <w:rsid w:val="49703F0B"/>
    <w:rsid w:val="497177A8"/>
    <w:rsid w:val="497602C6"/>
    <w:rsid w:val="498455B5"/>
    <w:rsid w:val="49B83EEA"/>
    <w:rsid w:val="49BC0BA8"/>
    <w:rsid w:val="49BE3E19"/>
    <w:rsid w:val="49CC67DC"/>
    <w:rsid w:val="49DD0B48"/>
    <w:rsid w:val="49EA7D7E"/>
    <w:rsid w:val="4A09249B"/>
    <w:rsid w:val="4A35541A"/>
    <w:rsid w:val="4A4479A5"/>
    <w:rsid w:val="4A5B6EC9"/>
    <w:rsid w:val="4A5D6905"/>
    <w:rsid w:val="4A610C5B"/>
    <w:rsid w:val="4A6A6D04"/>
    <w:rsid w:val="4A842418"/>
    <w:rsid w:val="4A9B70FA"/>
    <w:rsid w:val="4AA23924"/>
    <w:rsid w:val="4AA32E72"/>
    <w:rsid w:val="4AA52EDB"/>
    <w:rsid w:val="4AA574D1"/>
    <w:rsid w:val="4AAE2990"/>
    <w:rsid w:val="4AC874B2"/>
    <w:rsid w:val="4AD24EFC"/>
    <w:rsid w:val="4ADD4D92"/>
    <w:rsid w:val="4AEB1587"/>
    <w:rsid w:val="4B082780"/>
    <w:rsid w:val="4B154727"/>
    <w:rsid w:val="4B205883"/>
    <w:rsid w:val="4B3C0117"/>
    <w:rsid w:val="4B41661D"/>
    <w:rsid w:val="4B457187"/>
    <w:rsid w:val="4B601E93"/>
    <w:rsid w:val="4B657522"/>
    <w:rsid w:val="4B6D70A7"/>
    <w:rsid w:val="4B6E0791"/>
    <w:rsid w:val="4B751E5E"/>
    <w:rsid w:val="4B8B33BC"/>
    <w:rsid w:val="4BA53516"/>
    <w:rsid w:val="4BB167C3"/>
    <w:rsid w:val="4BB17EE1"/>
    <w:rsid w:val="4BD70303"/>
    <w:rsid w:val="4BE5076C"/>
    <w:rsid w:val="4BE52A83"/>
    <w:rsid w:val="4BE543B5"/>
    <w:rsid w:val="4C003EBB"/>
    <w:rsid w:val="4C031AF3"/>
    <w:rsid w:val="4C08050A"/>
    <w:rsid w:val="4C112402"/>
    <w:rsid w:val="4C214080"/>
    <w:rsid w:val="4C2215D8"/>
    <w:rsid w:val="4C2B4CE7"/>
    <w:rsid w:val="4C2C49C4"/>
    <w:rsid w:val="4C2D338E"/>
    <w:rsid w:val="4C331268"/>
    <w:rsid w:val="4C477A93"/>
    <w:rsid w:val="4C4B6149"/>
    <w:rsid w:val="4C4F04BF"/>
    <w:rsid w:val="4C745438"/>
    <w:rsid w:val="4C790718"/>
    <w:rsid w:val="4C97544F"/>
    <w:rsid w:val="4C987C40"/>
    <w:rsid w:val="4CC44E19"/>
    <w:rsid w:val="4CCD5785"/>
    <w:rsid w:val="4CD153D9"/>
    <w:rsid w:val="4CF157B6"/>
    <w:rsid w:val="4D0C23B7"/>
    <w:rsid w:val="4D3865FD"/>
    <w:rsid w:val="4D39259E"/>
    <w:rsid w:val="4D4449E6"/>
    <w:rsid w:val="4D496CC5"/>
    <w:rsid w:val="4D4A301A"/>
    <w:rsid w:val="4D77413A"/>
    <w:rsid w:val="4D8A0FE2"/>
    <w:rsid w:val="4D9700C5"/>
    <w:rsid w:val="4D992E39"/>
    <w:rsid w:val="4D9D4A35"/>
    <w:rsid w:val="4DAB56D9"/>
    <w:rsid w:val="4DAD6A8F"/>
    <w:rsid w:val="4DE66325"/>
    <w:rsid w:val="4DE878C9"/>
    <w:rsid w:val="4DF67309"/>
    <w:rsid w:val="4DF83F5A"/>
    <w:rsid w:val="4E0B2CC2"/>
    <w:rsid w:val="4E0C2DF6"/>
    <w:rsid w:val="4E217664"/>
    <w:rsid w:val="4E344E2C"/>
    <w:rsid w:val="4E420465"/>
    <w:rsid w:val="4E4413EB"/>
    <w:rsid w:val="4E5819F5"/>
    <w:rsid w:val="4E7D25E4"/>
    <w:rsid w:val="4E91773E"/>
    <w:rsid w:val="4EBC1960"/>
    <w:rsid w:val="4ECC208D"/>
    <w:rsid w:val="4EE05590"/>
    <w:rsid w:val="4EE226C2"/>
    <w:rsid w:val="4EE93357"/>
    <w:rsid w:val="4F0F7B9C"/>
    <w:rsid w:val="4F2257D1"/>
    <w:rsid w:val="4F3C0A1A"/>
    <w:rsid w:val="4F684B19"/>
    <w:rsid w:val="4F6A4C61"/>
    <w:rsid w:val="4FA3580C"/>
    <w:rsid w:val="4FB61585"/>
    <w:rsid w:val="4FC60BF2"/>
    <w:rsid w:val="4FD60C06"/>
    <w:rsid w:val="4FD7143C"/>
    <w:rsid w:val="4FE809BE"/>
    <w:rsid w:val="4FEB7E13"/>
    <w:rsid w:val="4FF500E0"/>
    <w:rsid w:val="4FF60967"/>
    <w:rsid w:val="50122533"/>
    <w:rsid w:val="5032649F"/>
    <w:rsid w:val="50AB3B6F"/>
    <w:rsid w:val="50B97E29"/>
    <w:rsid w:val="50BA7571"/>
    <w:rsid w:val="51075D34"/>
    <w:rsid w:val="51120B2A"/>
    <w:rsid w:val="51131846"/>
    <w:rsid w:val="51153EC7"/>
    <w:rsid w:val="51356054"/>
    <w:rsid w:val="51372E05"/>
    <w:rsid w:val="513802A4"/>
    <w:rsid w:val="51451BA3"/>
    <w:rsid w:val="5150432C"/>
    <w:rsid w:val="516110D9"/>
    <w:rsid w:val="516E347B"/>
    <w:rsid w:val="517D15B0"/>
    <w:rsid w:val="517F5E32"/>
    <w:rsid w:val="518B4248"/>
    <w:rsid w:val="5193599C"/>
    <w:rsid w:val="51C65BAB"/>
    <w:rsid w:val="51D1149E"/>
    <w:rsid w:val="51D833D7"/>
    <w:rsid w:val="51E407CA"/>
    <w:rsid w:val="520F2619"/>
    <w:rsid w:val="521E7FA2"/>
    <w:rsid w:val="5227623F"/>
    <w:rsid w:val="52386E85"/>
    <w:rsid w:val="52444345"/>
    <w:rsid w:val="525046AB"/>
    <w:rsid w:val="527A29A7"/>
    <w:rsid w:val="528D2995"/>
    <w:rsid w:val="52AD4BC6"/>
    <w:rsid w:val="52B22FB7"/>
    <w:rsid w:val="52BC6C2F"/>
    <w:rsid w:val="52C31406"/>
    <w:rsid w:val="52C9582D"/>
    <w:rsid w:val="52CE136E"/>
    <w:rsid w:val="52CF66B0"/>
    <w:rsid w:val="52DA592D"/>
    <w:rsid w:val="52DE5698"/>
    <w:rsid w:val="531443F4"/>
    <w:rsid w:val="531F4BFC"/>
    <w:rsid w:val="53234303"/>
    <w:rsid w:val="53334C48"/>
    <w:rsid w:val="5334380C"/>
    <w:rsid w:val="533D735F"/>
    <w:rsid w:val="53561893"/>
    <w:rsid w:val="53671F4D"/>
    <w:rsid w:val="536B3D32"/>
    <w:rsid w:val="536F5CFA"/>
    <w:rsid w:val="538A4168"/>
    <w:rsid w:val="538B2A5B"/>
    <w:rsid w:val="539C2E76"/>
    <w:rsid w:val="539F1DDD"/>
    <w:rsid w:val="53AC3E53"/>
    <w:rsid w:val="53B24478"/>
    <w:rsid w:val="53BA3F8E"/>
    <w:rsid w:val="53C529F2"/>
    <w:rsid w:val="53C92299"/>
    <w:rsid w:val="53E17E2B"/>
    <w:rsid w:val="53E80F54"/>
    <w:rsid w:val="53E969CF"/>
    <w:rsid w:val="54187780"/>
    <w:rsid w:val="54396379"/>
    <w:rsid w:val="544D701D"/>
    <w:rsid w:val="544D763B"/>
    <w:rsid w:val="54581845"/>
    <w:rsid w:val="546158CD"/>
    <w:rsid w:val="548A5B86"/>
    <w:rsid w:val="54943991"/>
    <w:rsid w:val="54A51D84"/>
    <w:rsid w:val="54A61541"/>
    <w:rsid w:val="54BA0FE2"/>
    <w:rsid w:val="54D03881"/>
    <w:rsid w:val="54DB59DB"/>
    <w:rsid w:val="54F266CB"/>
    <w:rsid w:val="55014A3C"/>
    <w:rsid w:val="550A59BC"/>
    <w:rsid w:val="5525039F"/>
    <w:rsid w:val="55347E0C"/>
    <w:rsid w:val="55467226"/>
    <w:rsid w:val="555222F8"/>
    <w:rsid w:val="555F31E0"/>
    <w:rsid w:val="55620DBC"/>
    <w:rsid w:val="55A5528C"/>
    <w:rsid w:val="55DA213D"/>
    <w:rsid w:val="55E003E3"/>
    <w:rsid w:val="55EC1E09"/>
    <w:rsid w:val="56132178"/>
    <w:rsid w:val="561A0D38"/>
    <w:rsid w:val="561F1196"/>
    <w:rsid w:val="563B61CD"/>
    <w:rsid w:val="563D08DA"/>
    <w:rsid w:val="56404B42"/>
    <w:rsid w:val="564F5886"/>
    <w:rsid w:val="565E3A0E"/>
    <w:rsid w:val="5678554E"/>
    <w:rsid w:val="568D5213"/>
    <w:rsid w:val="569072F4"/>
    <w:rsid w:val="56A2337B"/>
    <w:rsid w:val="56B24963"/>
    <w:rsid w:val="56BF0B24"/>
    <w:rsid w:val="56CC6E55"/>
    <w:rsid w:val="56D10164"/>
    <w:rsid w:val="56D649EB"/>
    <w:rsid w:val="56F41F1C"/>
    <w:rsid w:val="56F73118"/>
    <w:rsid w:val="56FC38C2"/>
    <w:rsid w:val="56FF5736"/>
    <w:rsid w:val="5704206C"/>
    <w:rsid w:val="570729F3"/>
    <w:rsid w:val="5716467E"/>
    <w:rsid w:val="57251462"/>
    <w:rsid w:val="572A5AB8"/>
    <w:rsid w:val="573307EC"/>
    <w:rsid w:val="5737402C"/>
    <w:rsid w:val="57407A0C"/>
    <w:rsid w:val="57483D83"/>
    <w:rsid w:val="57713A4A"/>
    <w:rsid w:val="577758E7"/>
    <w:rsid w:val="57B873EF"/>
    <w:rsid w:val="57BA44B3"/>
    <w:rsid w:val="57FC26DD"/>
    <w:rsid w:val="580576A7"/>
    <w:rsid w:val="582E7D97"/>
    <w:rsid w:val="5837763D"/>
    <w:rsid w:val="58405748"/>
    <w:rsid w:val="584D688A"/>
    <w:rsid w:val="584F3491"/>
    <w:rsid w:val="585A3D00"/>
    <w:rsid w:val="58614B34"/>
    <w:rsid w:val="58743FB0"/>
    <w:rsid w:val="588F0791"/>
    <w:rsid w:val="589E4F8A"/>
    <w:rsid w:val="58C177FC"/>
    <w:rsid w:val="58C501E5"/>
    <w:rsid w:val="58C9402E"/>
    <w:rsid w:val="58F61A0F"/>
    <w:rsid w:val="59063EB5"/>
    <w:rsid w:val="590B3022"/>
    <w:rsid w:val="59101B49"/>
    <w:rsid w:val="592A25B0"/>
    <w:rsid w:val="593807C7"/>
    <w:rsid w:val="593E133A"/>
    <w:rsid w:val="5947385C"/>
    <w:rsid w:val="596F7375"/>
    <w:rsid w:val="598A1DDB"/>
    <w:rsid w:val="599D6980"/>
    <w:rsid w:val="599E70D6"/>
    <w:rsid w:val="59C275B9"/>
    <w:rsid w:val="59D846BE"/>
    <w:rsid w:val="59DA1D4A"/>
    <w:rsid w:val="59E42296"/>
    <w:rsid w:val="59E46861"/>
    <w:rsid w:val="59ED0C0A"/>
    <w:rsid w:val="5A2A2678"/>
    <w:rsid w:val="5A406B20"/>
    <w:rsid w:val="5A47353F"/>
    <w:rsid w:val="5A4F6CFE"/>
    <w:rsid w:val="5A5644E1"/>
    <w:rsid w:val="5A605CBA"/>
    <w:rsid w:val="5A631858"/>
    <w:rsid w:val="5A65152B"/>
    <w:rsid w:val="5A713228"/>
    <w:rsid w:val="5A7B5E42"/>
    <w:rsid w:val="5AB52D67"/>
    <w:rsid w:val="5ACE5726"/>
    <w:rsid w:val="5AD53DB3"/>
    <w:rsid w:val="5ADD539F"/>
    <w:rsid w:val="5ADE3294"/>
    <w:rsid w:val="5AE96EC5"/>
    <w:rsid w:val="5AF216EB"/>
    <w:rsid w:val="5B071D7F"/>
    <w:rsid w:val="5B1811A8"/>
    <w:rsid w:val="5B406002"/>
    <w:rsid w:val="5B7E7310"/>
    <w:rsid w:val="5B7F2C84"/>
    <w:rsid w:val="5B881620"/>
    <w:rsid w:val="5B9D4285"/>
    <w:rsid w:val="5BAB4716"/>
    <w:rsid w:val="5BBD7D37"/>
    <w:rsid w:val="5BC650A4"/>
    <w:rsid w:val="5BD1090E"/>
    <w:rsid w:val="5BD46A9B"/>
    <w:rsid w:val="5BD94A7B"/>
    <w:rsid w:val="5BE66740"/>
    <w:rsid w:val="5BE81826"/>
    <w:rsid w:val="5C0A3DF4"/>
    <w:rsid w:val="5C0B2C70"/>
    <w:rsid w:val="5C2A1C22"/>
    <w:rsid w:val="5C4B6042"/>
    <w:rsid w:val="5C557C39"/>
    <w:rsid w:val="5C860F2D"/>
    <w:rsid w:val="5C8A666F"/>
    <w:rsid w:val="5C8F5F60"/>
    <w:rsid w:val="5C9D2AB9"/>
    <w:rsid w:val="5CAB4497"/>
    <w:rsid w:val="5CB62A44"/>
    <w:rsid w:val="5CCB044C"/>
    <w:rsid w:val="5CFD32DA"/>
    <w:rsid w:val="5D170860"/>
    <w:rsid w:val="5D353D7C"/>
    <w:rsid w:val="5D517195"/>
    <w:rsid w:val="5D574D5F"/>
    <w:rsid w:val="5DB2336E"/>
    <w:rsid w:val="5DB82B38"/>
    <w:rsid w:val="5DB94FA8"/>
    <w:rsid w:val="5DBE3E4E"/>
    <w:rsid w:val="5DEA7D7E"/>
    <w:rsid w:val="5DEC49A1"/>
    <w:rsid w:val="5DFD04E2"/>
    <w:rsid w:val="5E0617BE"/>
    <w:rsid w:val="5E173216"/>
    <w:rsid w:val="5E221B79"/>
    <w:rsid w:val="5E281EED"/>
    <w:rsid w:val="5E2C473F"/>
    <w:rsid w:val="5E2D0F85"/>
    <w:rsid w:val="5E2F11EE"/>
    <w:rsid w:val="5E4D6B8F"/>
    <w:rsid w:val="5E511CB7"/>
    <w:rsid w:val="5E7A69C9"/>
    <w:rsid w:val="5E900C88"/>
    <w:rsid w:val="5EA4002C"/>
    <w:rsid w:val="5EA73166"/>
    <w:rsid w:val="5EBB2DA5"/>
    <w:rsid w:val="5ED5584A"/>
    <w:rsid w:val="5EE37546"/>
    <w:rsid w:val="5EE868A8"/>
    <w:rsid w:val="5EE93961"/>
    <w:rsid w:val="5EFE431C"/>
    <w:rsid w:val="5F013BB6"/>
    <w:rsid w:val="5F1437D8"/>
    <w:rsid w:val="5F2A0714"/>
    <w:rsid w:val="5F55377B"/>
    <w:rsid w:val="5F5D3DF0"/>
    <w:rsid w:val="5F7C6C6D"/>
    <w:rsid w:val="5F7D5A1E"/>
    <w:rsid w:val="5F86604E"/>
    <w:rsid w:val="5F9E72AF"/>
    <w:rsid w:val="5FAA6A53"/>
    <w:rsid w:val="5FAF1D33"/>
    <w:rsid w:val="5FB75A3A"/>
    <w:rsid w:val="5FC00AB6"/>
    <w:rsid w:val="5FC1406F"/>
    <w:rsid w:val="5FC4092A"/>
    <w:rsid w:val="5FC926BC"/>
    <w:rsid w:val="5FD22706"/>
    <w:rsid w:val="6005274E"/>
    <w:rsid w:val="60166380"/>
    <w:rsid w:val="602B610B"/>
    <w:rsid w:val="603642D3"/>
    <w:rsid w:val="60835E56"/>
    <w:rsid w:val="60F2246A"/>
    <w:rsid w:val="61087E00"/>
    <w:rsid w:val="611A116B"/>
    <w:rsid w:val="6125237B"/>
    <w:rsid w:val="61281AC2"/>
    <w:rsid w:val="6129233F"/>
    <w:rsid w:val="612E06D2"/>
    <w:rsid w:val="612F2536"/>
    <w:rsid w:val="61716190"/>
    <w:rsid w:val="61842A14"/>
    <w:rsid w:val="61B11979"/>
    <w:rsid w:val="61C70BBB"/>
    <w:rsid w:val="61C72D29"/>
    <w:rsid w:val="61D917E0"/>
    <w:rsid w:val="61E16092"/>
    <w:rsid w:val="61F47748"/>
    <w:rsid w:val="61FF0350"/>
    <w:rsid w:val="62141BB3"/>
    <w:rsid w:val="62211F67"/>
    <w:rsid w:val="622A2AEE"/>
    <w:rsid w:val="62387F8A"/>
    <w:rsid w:val="62401D32"/>
    <w:rsid w:val="627B2850"/>
    <w:rsid w:val="62970672"/>
    <w:rsid w:val="629A0B1F"/>
    <w:rsid w:val="62B7708C"/>
    <w:rsid w:val="62C117D8"/>
    <w:rsid w:val="62C30B0B"/>
    <w:rsid w:val="630A7EA9"/>
    <w:rsid w:val="630C3C3F"/>
    <w:rsid w:val="63131319"/>
    <w:rsid w:val="63210DC0"/>
    <w:rsid w:val="63302489"/>
    <w:rsid w:val="634263EE"/>
    <w:rsid w:val="635641E0"/>
    <w:rsid w:val="635E6BC6"/>
    <w:rsid w:val="6364253B"/>
    <w:rsid w:val="637309D4"/>
    <w:rsid w:val="637D3E72"/>
    <w:rsid w:val="638577F5"/>
    <w:rsid w:val="6392645F"/>
    <w:rsid w:val="63CB0131"/>
    <w:rsid w:val="63D84AA3"/>
    <w:rsid w:val="63FE1156"/>
    <w:rsid w:val="641457D3"/>
    <w:rsid w:val="641C031A"/>
    <w:rsid w:val="6430000E"/>
    <w:rsid w:val="64436C1F"/>
    <w:rsid w:val="646C2670"/>
    <w:rsid w:val="6472547C"/>
    <w:rsid w:val="647647D4"/>
    <w:rsid w:val="647F1ADF"/>
    <w:rsid w:val="64905284"/>
    <w:rsid w:val="64931225"/>
    <w:rsid w:val="64AE7576"/>
    <w:rsid w:val="64B06367"/>
    <w:rsid w:val="64CC17AF"/>
    <w:rsid w:val="64D90076"/>
    <w:rsid w:val="64EA3EAA"/>
    <w:rsid w:val="64EA717E"/>
    <w:rsid w:val="64EC4B82"/>
    <w:rsid w:val="650918EF"/>
    <w:rsid w:val="652842E3"/>
    <w:rsid w:val="65290D84"/>
    <w:rsid w:val="654D374B"/>
    <w:rsid w:val="655D500C"/>
    <w:rsid w:val="65604024"/>
    <w:rsid w:val="656962A5"/>
    <w:rsid w:val="65725E70"/>
    <w:rsid w:val="6573081D"/>
    <w:rsid w:val="657F3997"/>
    <w:rsid w:val="658813C4"/>
    <w:rsid w:val="65A02CFF"/>
    <w:rsid w:val="65BA6069"/>
    <w:rsid w:val="65C8291D"/>
    <w:rsid w:val="65CE2128"/>
    <w:rsid w:val="65D30321"/>
    <w:rsid w:val="65EF6432"/>
    <w:rsid w:val="65F406D1"/>
    <w:rsid w:val="662950BD"/>
    <w:rsid w:val="662F3C5B"/>
    <w:rsid w:val="66326D42"/>
    <w:rsid w:val="66375A09"/>
    <w:rsid w:val="663E32B3"/>
    <w:rsid w:val="66612671"/>
    <w:rsid w:val="666344E5"/>
    <w:rsid w:val="666F739F"/>
    <w:rsid w:val="667456A0"/>
    <w:rsid w:val="668368C1"/>
    <w:rsid w:val="66847100"/>
    <w:rsid w:val="66A15B72"/>
    <w:rsid w:val="66A22B7C"/>
    <w:rsid w:val="66A4180C"/>
    <w:rsid w:val="66BF066F"/>
    <w:rsid w:val="66D57242"/>
    <w:rsid w:val="67075C9A"/>
    <w:rsid w:val="67125DF9"/>
    <w:rsid w:val="671A4E94"/>
    <w:rsid w:val="67255273"/>
    <w:rsid w:val="673A320C"/>
    <w:rsid w:val="67591C4B"/>
    <w:rsid w:val="675E010E"/>
    <w:rsid w:val="675F6B08"/>
    <w:rsid w:val="676C0041"/>
    <w:rsid w:val="67984FED"/>
    <w:rsid w:val="679A43A4"/>
    <w:rsid w:val="67A01575"/>
    <w:rsid w:val="67C15820"/>
    <w:rsid w:val="67C777E0"/>
    <w:rsid w:val="67C96A57"/>
    <w:rsid w:val="67EC256C"/>
    <w:rsid w:val="682B071C"/>
    <w:rsid w:val="683606C4"/>
    <w:rsid w:val="684213EE"/>
    <w:rsid w:val="68540289"/>
    <w:rsid w:val="68771594"/>
    <w:rsid w:val="68801E27"/>
    <w:rsid w:val="688400F4"/>
    <w:rsid w:val="688B7B54"/>
    <w:rsid w:val="688C08AB"/>
    <w:rsid w:val="689F4AC9"/>
    <w:rsid w:val="68A2744E"/>
    <w:rsid w:val="68BB1598"/>
    <w:rsid w:val="68D876C8"/>
    <w:rsid w:val="68DD6C6E"/>
    <w:rsid w:val="68E224BA"/>
    <w:rsid w:val="68F2390E"/>
    <w:rsid w:val="68FE7E16"/>
    <w:rsid w:val="69004C74"/>
    <w:rsid w:val="690A1A9A"/>
    <w:rsid w:val="69123E21"/>
    <w:rsid w:val="691D592D"/>
    <w:rsid w:val="691F5BFA"/>
    <w:rsid w:val="69310510"/>
    <w:rsid w:val="69420821"/>
    <w:rsid w:val="694C546D"/>
    <w:rsid w:val="694E68EB"/>
    <w:rsid w:val="695C52DA"/>
    <w:rsid w:val="697953CF"/>
    <w:rsid w:val="697C770D"/>
    <w:rsid w:val="697E233E"/>
    <w:rsid w:val="697E3B56"/>
    <w:rsid w:val="698E7DBE"/>
    <w:rsid w:val="699D7560"/>
    <w:rsid w:val="69B14FE4"/>
    <w:rsid w:val="69E5530B"/>
    <w:rsid w:val="69E61746"/>
    <w:rsid w:val="69E73459"/>
    <w:rsid w:val="69EF40C6"/>
    <w:rsid w:val="69F91D5D"/>
    <w:rsid w:val="6A071760"/>
    <w:rsid w:val="6A1A7E56"/>
    <w:rsid w:val="6A236DCD"/>
    <w:rsid w:val="6A24475B"/>
    <w:rsid w:val="6A271A83"/>
    <w:rsid w:val="6A2A4CF6"/>
    <w:rsid w:val="6A301038"/>
    <w:rsid w:val="6A304B41"/>
    <w:rsid w:val="6A39225F"/>
    <w:rsid w:val="6A392A08"/>
    <w:rsid w:val="6A57122B"/>
    <w:rsid w:val="6A5A60C4"/>
    <w:rsid w:val="6A8138FC"/>
    <w:rsid w:val="6A82200A"/>
    <w:rsid w:val="6A9E4799"/>
    <w:rsid w:val="6AA00D4B"/>
    <w:rsid w:val="6AB07EA7"/>
    <w:rsid w:val="6AD02092"/>
    <w:rsid w:val="6AD95C79"/>
    <w:rsid w:val="6AF81CD1"/>
    <w:rsid w:val="6B1B7EA0"/>
    <w:rsid w:val="6B2C794D"/>
    <w:rsid w:val="6B3A6D83"/>
    <w:rsid w:val="6B492A69"/>
    <w:rsid w:val="6B497656"/>
    <w:rsid w:val="6B581F8C"/>
    <w:rsid w:val="6B610A45"/>
    <w:rsid w:val="6B7C6677"/>
    <w:rsid w:val="6B95100B"/>
    <w:rsid w:val="6BA26288"/>
    <w:rsid w:val="6BA515C9"/>
    <w:rsid w:val="6BB4247D"/>
    <w:rsid w:val="6BC431D6"/>
    <w:rsid w:val="6BD46C50"/>
    <w:rsid w:val="6BFC628A"/>
    <w:rsid w:val="6C0C745B"/>
    <w:rsid w:val="6C0D0996"/>
    <w:rsid w:val="6C1077C7"/>
    <w:rsid w:val="6C1760C2"/>
    <w:rsid w:val="6C1B5B7C"/>
    <w:rsid w:val="6C417AAB"/>
    <w:rsid w:val="6C674CE8"/>
    <w:rsid w:val="6C78613C"/>
    <w:rsid w:val="6C7D4C95"/>
    <w:rsid w:val="6C8518C3"/>
    <w:rsid w:val="6CAC4485"/>
    <w:rsid w:val="6CAE22E6"/>
    <w:rsid w:val="6CB36941"/>
    <w:rsid w:val="6CC64D7B"/>
    <w:rsid w:val="6CD24DE1"/>
    <w:rsid w:val="6CD80A01"/>
    <w:rsid w:val="6CE858A1"/>
    <w:rsid w:val="6CF9532F"/>
    <w:rsid w:val="6CFA3457"/>
    <w:rsid w:val="6CFA4566"/>
    <w:rsid w:val="6CFA76EC"/>
    <w:rsid w:val="6D01523E"/>
    <w:rsid w:val="6D045D68"/>
    <w:rsid w:val="6D163D7D"/>
    <w:rsid w:val="6D2A2119"/>
    <w:rsid w:val="6D2E3025"/>
    <w:rsid w:val="6D3520E0"/>
    <w:rsid w:val="6D393A69"/>
    <w:rsid w:val="6D3F28C7"/>
    <w:rsid w:val="6D4E65DB"/>
    <w:rsid w:val="6D706009"/>
    <w:rsid w:val="6D8C1C1A"/>
    <w:rsid w:val="6D8C6C90"/>
    <w:rsid w:val="6D8D3B84"/>
    <w:rsid w:val="6D8F1609"/>
    <w:rsid w:val="6DB95232"/>
    <w:rsid w:val="6DC360B5"/>
    <w:rsid w:val="6DDF24E5"/>
    <w:rsid w:val="6DF81938"/>
    <w:rsid w:val="6E104CCD"/>
    <w:rsid w:val="6E2051F5"/>
    <w:rsid w:val="6E2D7F58"/>
    <w:rsid w:val="6E473254"/>
    <w:rsid w:val="6E496887"/>
    <w:rsid w:val="6E9808D9"/>
    <w:rsid w:val="6E9C4C11"/>
    <w:rsid w:val="6EBA622D"/>
    <w:rsid w:val="6EC509A4"/>
    <w:rsid w:val="6EF72921"/>
    <w:rsid w:val="6F0E60F6"/>
    <w:rsid w:val="6F1A2A7A"/>
    <w:rsid w:val="6F22627B"/>
    <w:rsid w:val="6F54159F"/>
    <w:rsid w:val="6F5D425E"/>
    <w:rsid w:val="6F5D5BED"/>
    <w:rsid w:val="6F5D5E80"/>
    <w:rsid w:val="6F646BF0"/>
    <w:rsid w:val="6F666E21"/>
    <w:rsid w:val="6F951A5A"/>
    <w:rsid w:val="6F971053"/>
    <w:rsid w:val="6F9D3CAB"/>
    <w:rsid w:val="6FB77471"/>
    <w:rsid w:val="6FBB62F1"/>
    <w:rsid w:val="6FBB63DE"/>
    <w:rsid w:val="6FCA05C0"/>
    <w:rsid w:val="6FE81058"/>
    <w:rsid w:val="6FE856AA"/>
    <w:rsid w:val="6FF25F87"/>
    <w:rsid w:val="6FF4535F"/>
    <w:rsid w:val="6FFD59C2"/>
    <w:rsid w:val="702C7D36"/>
    <w:rsid w:val="70347790"/>
    <w:rsid w:val="705F20B9"/>
    <w:rsid w:val="706722BA"/>
    <w:rsid w:val="70674E8D"/>
    <w:rsid w:val="706973E1"/>
    <w:rsid w:val="70937196"/>
    <w:rsid w:val="709D48D3"/>
    <w:rsid w:val="70A023A2"/>
    <w:rsid w:val="70A11CA1"/>
    <w:rsid w:val="70BE6CBF"/>
    <w:rsid w:val="70D82320"/>
    <w:rsid w:val="70DB7E52"/>
    <w:rsid w:val="70EE4624"/>
    <w:rsid w:val="70F93770"/>
    <w:rsid w:val="71023027"/>
    <w:rsid w:val="71055DF0"/>
    <w:rsid w:val="71130B30"/>
    <w:rsid w:val="7144301F"/>
    <w:rsid w:val="71545ABE"/>
    <w:rsid w:val="715B433C"/>
    <w:rsid w:val="71754E3A"/>
    <w:rsid w:val="717D4391"/>
    <w:rsid w:val="71872353"/>
    <w:rsid w:val="718B6680"/>
    <w:rsid w:val="71AC49A0"/>
    <w:rsid w:val="71B30552"/>
    <w:rsid w:val="71C442F5"/>
    <w:rsid w:val="71D82B4F"/>
    <w:rsid w:val="71E949C9"/>
    <w:rsid w:val="72192122"/>
    <w:rsid w:val="72232B29"/>
    <w:rsid w:val="722970E4"/>
    <w:rsid w:val="72571B4F"/>
    <w:rsid w:val="725D7D4F"/>
    <w:rsid w:val="72807968"/>
    <w:rsid w:val="7288039C"/>
    <w:rsid w:val="728C51AF"/>
    <w:rsid w:val="72B76084"/>
    <w:rsid w:val="72CD5FD6"/>
    <w:rsid w:val="72CD61DD"/>
    <w:rsid w:val="72D4577F"/>
    <w:rsid w:val="72DD6C3B"/>
    <w:rsid w:val="730814C9"/>
    <w:rsid w:val="73193A92"/>
    <w:rsid w:val="73401A93"/>
    <w:rsid w:val="739868EE"/>
    <w:rsid w:val="73BA4D28"/>
    <w:rsid w:val="73C109BC"/>
    <w:rsid w:val="73C60550"/>
    <w:rsid w:val="73D03C18"/>
    <w:rsid w:val="73D8209C"/>
    <w:rsid w:val="73EB6FD8"/>
    <w:rsid w:val="7408686D"/>
    <w:rsid w:val="74087A6F"/>
    <w:rsid w:val="741233CC"/>
    <w:rsid w:val="74162F07"/>
    <w:rsid w:val="744A1A13"/>
    <w:rsid w:val="7457234C"/>
    <w:rsid w:val="745E40C2"/>
    <w:rsid w:val="74B23B16"/>
    <w:rsid w:val="74BA35ED"/>
    <w:rsid w:val="74BC574E"/>
    <w:rsid w:val="74D72117"/>
    <w:rsid w:val="74D833F8"/>
    <w:rsid w:val="74D85D42"/>
    <w:rsid w:val="74D970A5"/>
    <w:rsid w:val="74E03721"/>
    <w:rsid w:val="74E56CCD"/>
    <w:rsid w:val="7516529E"/>
    <w:rsid w:val="752B497A"/>
    <w:rsid w:val="752F29A5"/>
    <w:rsid w:val="75356356"/>
    <w:rsid w:val="756251DC"/>
    <w:rsid w:val="75625304"/>
    <w:rsid w:val="756450C0"/>
    <w:rsid w:val="75B3622D"/>
    <w:rsid w:val="75C33F51"/>
    <w:rsid w:val="75CF3C77"/>
    <w:rsid w:val="75F33736"/>
    <w:rsid w:val="76155DB5"/>
    <w:rsid w:val="761A1161"/>
    <w:rsid w:val="761A23AC"/>
    <w:rsid w:val="76502867"/>
    <w:rsid w:val="768969E0"/>
    <w:rsid w:val="768E022F"/>
    <w:rsid w:val="7690229B"/>
    <w:rsid w:val="76976147"/>
    <w:rsid w:val="769E74A4"/>
    <w:rsid w:val="76AB4011"/>
    <w:rsid w:val="76DD7CF8"/>
    <w:rsid w:val="76EA6CA5"/>
    <w:rsid w:val="76F71EBA"/>
    <w:rsid w:val="76FB47B6"/>
    <w:rsid w:val="76FE7C30"/>
    <w:rsid w:val="771E3389"/>
    <w:rsid w:val="772021AD"/>
    <w:rsid w:val="7720233C"/>
    <w:rsid w:val="772D5043"/>
    <w:rsid w:val="773E5AEE"/>
    <w:rsid w:val="77451DE3"/>
    <w:rsid w:val="77451ECF"/>
    <w:rsid w:val="77580FCA"/>
    <w:rsid w:val="77582AC4"/>
    <w:rsid w:val="776C16C3"/>
    <w:rsid w:val="776C5E5E"/>
    <w:rsid w:val="77882A9C"/>
    <w:rsid w:val="77967B77"/>
    <w:rsid w:val="77BD6BEE"/>
    <w:rsid w:val="77FC2084"/>
    <w:rsid w:val="77FC4DFE"/>
    <w:rsid w:val="780836C7"/>
    <w:rsid w:val="783F6936"/>
    <w:rsid w:val="784743F8"/>
    <w:rsid w:val="78512E9A"/>
    <w:rsid w:val="785727BB"/>
    <w:rsid w:val="787F4373"/>
    <w:rsid w:val="78802C98"/>
    <w:rsid w:val="78894FE3"/>
    <w:rsid w:val="78906728"/>
    <w:rsid w:val="7899472C"/>
    <w:rsid w:val="78B94553"/>
    <w:rsid w:val="78C139B9"/>
    <w:rsid w:val="78C57C61"/>
    <w:rsid w:val="78CA7868"/>
    <w:rsid w:val="78DA20BA"/>
    <w:rsid w:val="78DE5367"/>
    <w:rsid w:val="78FB50E5"/>
    <w:rsid w:val="78FD16F1"/>
    <w:rsid w:val="7931030A"/>
    <w:rsid w:val="79567346"/>
    <w:rsid w:val="79636CEA"/>
    <w:rsid w:val="796D00EF"/>
    <w:rsid w:val="7974624F"/>
    <w:rsid w:val="79923A80"/>
    <w:rsid w:val="79937FA1"/>
    <w:rsid w:val="79B272F8"/>
    <w:rsid w:val="79B63E24"/>
    <w:rsid w:val="79E06BB0"/>
    <w:rsid w:val="79E53412"/>
    <w:rsid w:val="7A0B6CFA"/>
    <w:rsid w:val="7A0D714A"/>
    <w:rsid w:val="7A197358"/>
    <w:rsid w:val="7A1D22CC"/>
    <w:rsid w:val="7A1E228F"/>
    <w:rsid w:val="7A296E82"/>
    <w:rsid w:val="7A3B23D8"/>
    <w:rsid w:val="7A427D3D"/>
    <w:rsid w:val="7A4A052C"/>
    <w:rsid w:val="7A520A20"/>
    <w:rsid w:val="7A5326FA"/>
    <w:rsid w:val="7A5857A9"/>
    <w:rsid w:val="7A5A12F8"/>
    <w:rsid w:val="7A782FCA"/>
    <w:rsid w:val="7A994635"/>
    <w:rsid w:val="7AC74D00"/>
    <w:rsid w:val="7AF56BFD"/>
    <w:rsid w:val="7B005663"/>
    <w:rsid w:val="7B057F5E"/>
    <w:rsid w:val="7B2346AB"/>
    <w:rsid w:val="7B2A1BAD"/>
    <w:rsid w:val="7B346E3D"/>
    <w:rsid w:val="7B782A4D"/>
    <w:rsid w:val="7B813FE1"/>
    <w:rsid w:val="7B874AE3"/>
    <w:rsid w:val="7B8E29FD"/>
    <w:rsid w:val="7B97579E"/>
    <w:rsid w:val="7BB817C6"/>
    <w:rsid w:val="7BC17608"/>
    <w:rsid w:val="7BD83C35"/>
    <w:rsid w:val="7BFA35BE"/>
    <w:rsid w:val="7C0A73BB"/>
    <w:rsid w:val="7C1D2F71"/>
    <w:rsid w:val="7C3D790E"/>
    <w:rsid w:val="7C4106B9"/>
    <w:rsid w:val="7C4656A6"/>
    <w:rsid w:val="7C5B36D0"/>
    <w:rsid w:val="7C6E59B7"/>
    <w:rsid w:val="7C8C2B2D"/>
    <w:rsid w:val="7CA3721D"/>
    <w:rsid w:val="7CAD6940"/>
    <w:rsid w:val="7CC81770"/>
    <w:rsid w:val="7CD75A7E"/>
    <w:rsid w:val="7CDF117A"/>
    <w:rsid w:val="7CE11D70"/>
    <w:rsid w:val="7CE25FD5"/>
    <w:rsid w:val="7D0D382F"/>
    <w:rsid w:val="7D1772EE"/>
    <w:rsid w:val="7D246310"/>
    <w:rsid w:val="7D272490"/>
    <w:rsid w:val="7D505C7B"/>
    <w:rsid w:val="7D513D2D"/>
    <w:rsid w:val="7D5E648E"/>
    <w:rsid w:val="7D6357C1"/>
    <w:rsid w:val="7D645AF8"/>
    <w:rsid w:val="7D951720"/>
    <w:rsid w:val="7DB5036D"/>
    <w:rsid w:val="7DDF240C"/>
    <w:rsid w:val="7DF94F5C"/>
    <w:rsid w:val="7E053BEF"/>
    <w:rsid w:val="7E1A6F34"/>
    <w:rsid w:val="7E211674"/>
    <w:rsid w:val="7E2E2BC0"/>
    <w:rsid w:val="7E69180A"/>
    <w:rsid w:val="7E84769D"/>
    <w:rsid w:val="7E8D5DC4"/>
    <w:rsid w:val="7EB34BEC"/>
    <w:rsid w:val="7EC07ADB"/>
    <w:rsid w:val="7EC7402F"/>
    <w:rsid w:val="7EE039E6"/>
    <w:rsid w:val="7EE43F88"/>
    <w:rsid w:val="7EE61408"/>
    <w:rsid w:val="7F12714F"/>
    <w:rsid w:val="7F133FDD"/>
    <w:rsid w:val="7F1466AA"/>
    <w:rsid w:val="7F4B317A"/>
    <w:rsid w:val="7F521E4E"/>
    <w:rsid w:val="7F647827"/>
    <w:rsid w:val="7F7158F1"/>
    <w:rsid w:val="7F8334BC"/>
    <w:rsid w:val="7FA6547C"/>
    <w:rsid w:val="7FA83EC2"/>
    <w:rsid w:val="7FBD745E"/>
    <w:rsid w:val="7FEC3ED3"/>
    <w:rsid w:val="7FF064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仿宋_GB2312"/>
      <w:kern w:val="2"/>
      <w:sz w:val="32"/>
      <w:szCs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正文首行缩进1"/>
    <w:qFormat/>
    <w:uiPriority w:val="0"/>
    <w:pPr>
      <w:widowControl w:val="0"/>
      <w:spacing w:before="100" w:beforeAutospacing="1" w:after="120" w:afterLines="0" w:afterAutospacing="0"/>
      <w:ind w:firstLine="420" w:firstLineChars="100"/>
      <w:jc w:val="both"/>
    </w:pPr>
    <w:rPr>
      <w:rFonts w:ascii="Times New Roman" w:hAnsi="Times New Roman" w:eastAsia="仿宋_GB2312" w:cs="仿宋_GB2312"/>
      <w:kern w:val="2"/>
      <w:sz w:val="32"/>
      <w:szCs w:val="21"/>
      <w:lang w:val="en-US" w:eastAsia="zh-CN" w:bidi="ar-SA"/>
    </w:rPr>
  </w:style>
  <w:style w:type="paragraph" w:styleId="3">
    <w:name w:val="Body Text"/>
    <w:basedOn w:val="1"/>
    <w:next w:val="4"/>
    <w:qFormat/>
    <w:uiPriority w:val="0"/>
    <w:pPr>
      <w:spacing w:after="120" w:afterLines="0" w:afterAutospacing="0"/>
    </w:pPr>
  </w:style>
  <w:style w:type="paragraph" w:customStyle="1" w:styleId="4">
    <w:name w:val="Default"/>
    <w:next w:val="1"/>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styleId="5">
    <w:name w:val="footer"/>
    <w:qFormat/>
    <w:uiPriority w:val="0"/>
    <w:pPr>
      <w:widowControl w:val="0"/>
      <w:tabs>
        <w:tab w:val="center" w:pos="4153"/>
        <w:tab w:val="right" w:pos="8306"/>
      </w:tabs>
      <w:snapToGrid w:val="0"/>
      <w:jc w:val="left"/>
    </w:pPr>
    <w:rPr>
      <w:rFonts w:ascii="Calibri" w:hAnsi="Calibri" w:eastAsia="宋体" w:cs="仿宋_GB2312"/>
      <w:kern w:val="2"/>
      <w:sz w:val="18"/>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1419</Words>
  <Characters>1477</Characters>
  <Lines>0</Lines>
  <Paragraphs>0</Paragraphs>
  <TotalTime>9</TotalTime>
  <ScaleCrop>false</ScaleCrop>
  <LinksUpToDate>false</LinksUpToDate>
  <CharactersWithSpaces>1485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张敏</cp:lastModifiedBy>
  <dcterms:modified xsi:type="dcterms:W3CDTF">2026-04-03T09:05:53Z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0C17C6D13E2047BCBDD96E950C284277</vt:lpwstr>
  </property>
  <property fmtid="{D5CDD505-2E9C-101B-9397-08002B2CF9AE}" pid="4" name="KSOTemplateDocerSaveRecord">
    <vt:lpwstr>eyJoZGlkIjoiNTZmMDEwZDczZDU4MzQ1MTQ2MTZiZWFiODk5Y2MxYWUiLCJ1c2VySWQiOiIzOTg5NzA1NTEifQ==</vt:lpwstr>
  </property>
</Properties>
</file>